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2970B" w14:textId="77777777" w:rsidR="004C4074" w:rsidRDefault="004C4074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  <w:bookmarkStart w:id="0" w:name="_GoBack"/>
      <w:bookmarkEnd w:id="0"/>
    </w:p>
    <w:p w14:paraId="62695810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E643A32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6198EF1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D8D9A46" w14:textId="77777777" w:rsidR="005E1D57" w:rsidRPr="000A7B1F" w:rsidRDefault="000A7B1F" w:rsidP="00781B3A">
      <w:pPr>
        <w:tabs>
          <w:tab w:val="left" w:pos="90"/>
          <w:tab w:val="left" w:pos="9270"/>
        </w:tabs>
        <w:spacing w:after="0" w:line="240" w:lineRule="auto"/>
        <w:rPr>
          <w:rFonts w:ascii="Gotham Condensed" w:hAnsi="Gotham Condensed"/>
          <w:b/>
          <w:color w:val="5B6670"/>
          <w:sz w:val="44"/>
          <w:szCs w:val="24"/>
        </w:rPr>
      </w:pPr>
      <w:r w:rsidRPr="000A7B1F">
        <w:rPr>
          <w:rFonts w:ascii="Gotham Condensed" w:hAnsi="Gotham Condensed"/>
          <w:b/>
          <w:color w:val="5B6670"/>
          <w:sz w:val="44"/>
          <w:szCs w:val="24"/>
        </w:rPr>
        <w:t xml:space="preserve">SERMON </w:t>
      </w:r>
      <w:r w:rsidR="00137909">
        <w:rPr>
          <w:rFonts w:ascii="Gotham Condensed" w:hAnsi="Gotham Condensed"/>
          <w:b/>
          <w:color w:val="5B6670"/>
          <w:sz w:val="44"/>
          <w:szCs w:val="24"/>
        </w:rPr>
        <w:t>OUTLINE</w:t>
      </w:r>
    </w:p>
    <w:p w14:paraId="3C6470C2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44689BB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4685"/>
      </w:tblGrid>
      <w:tr w:rsidR="005E1D57" w:rsidRPr="005E1D57" w14:paraId="36889EA3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511EC12B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TITLE:</w:t>
            </w:r>
          </w:p>
        </w:tc>
        <w:tc>
          <w:tcPr>
            <w:tcW w:w="4685" w:type="dxa"/>
            <w:vAlign w:val="center"/>
          </w:tcPr>
          <w:p w14:paraId="23E580BD" w14:textId="5BC73A19" w:rsidR="005E1D57" w:rsidRPr="005E1D57" w:rsidRDefault="001B587B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How to Measure a Man</w:t>
            </w:r>
          </w:p>
        </w:tc>
      </w:tr>
      <w:tr w:rsidR="005E1D57" w:rsidRPr="005E1D57" w14:paraId="78F6A496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323AB419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REFERENCE:</w:t>
            </w:r>
          </w:p>
        </w:tc>
        <w:tc>
          <w:tcPr>
            <w:tcW w:w="4685" w:type="dxa"/>
            <w:vAlign w:val="center"/>
          </w:tcPr>
          <w:p w14:paraId="111BF79B" w14:textId="5D957B4B" w:rsidR="005E1D57" w:rsidRPr="007E0B06" w:rsidRDefault="001B587B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 w:rsidRPr="007E0B06">
              <w:rPr>
                <w:rFonts w:ascii="Montserrat" w:hAnsi="Montserrat"/>
                <w:color w:val="5B6670"/>
                <w:sz w:val="24"/>
                <w:szCs w:val="24"/>
              </w:rPr>
              <w:t>Acts 20:17-38</w:t>
            </w:r>
          </w:p>
        </w:tc>
      </w:tr>
      <w:tr w:rsidR="005E1D57" w:rsidRPr="005E1D57" w14:paraId="37DAC3EA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2914FFEF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LWF SERMON NUMBER:</w:t>
            </w:r>
          </w:p>
        </w:tc>
        <w:tc>
          <w:tcPr>
            <w:tcW w:w="4685" w:type="dxa"/>
            <w:vAlign w:val="center"/>
          </w:tcPr>
          <w:p w14:paraId="25AB4DF7" w14:textId="3A03DB6F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#</w:t>
            </w:r>
            <w:r w:rsidR="001B587B">
              <w:rPr>
                <w:rFonts w:ascii="Montserrat" w:hAnsi="Montserrat"/>
                <w:color w:val="5B6670"/>
                <w:sz w:val="24"/>
                <w:szCs w:val="24"/>
              </w:rPr>
              <w:t>1286</w:t>
            </w:r>
          </w:p>
        </w:tc>
      </w:tr>
      <w:tr w:rsidR="005E1D57" w:rsidRPr="005E1D57" w14:paraId="623179F6" w14:textId="77777777" w:rsidTr="003A2394">
        <w:trPr>
          <w:trHeight w:val="1008"/>
        </w:trPr>
        <w:tc>
          <w:tcPr>
            <w:tcW w:w="3415" w:type="dxa"/>
          </w:tcPr>
          <w:p w14:paraId="5E9AB0E9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  <w:tc>
          <w:tcPr>
            <w:tcW w:w="4685" w:type="dxa"/>
          </w:tcPr>
          <w:p w14:paraId="6F81D0BB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</w:tr>
      <w:tr w:rsidR="005E1D57" w:rsidRPr="005E1D57" w14:paraId="77B0E173" w14:textId="77777777" w:rsidTr="003A2394">
        <w:trPr>
          <w:trHeight w:val="1008"/>
        </w:trPr>
        <w:tc>
          <w:tcPr>
            <w:tcW w:w="8100" w:type="dxa"/>
            <w:gridSpan w:val="2"/>
          </w:tcPr>
          <w:p w14:paraId="1F20BF17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We are grateful for the opportunity to provide this outline produced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from a sermon preached by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Adrian Rogers while serving as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pastor of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Bellevue Baptist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Church in Memphis, Tennessee.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This outline is intended for your personal, non-commercial use.</w:t>
            </w:r>
          </w:p>
          <w:p w14:paraId="464F9E56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777A1FEE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In order to ensure our ability to be good stewa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rds of Adrian Rogers’ messages,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Love Worth Finding has reserved all rights to this content.</w:t>
            </w:r>
          </w:p>
          <w:p w14:paraId="2327F3BC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4EBE39F4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Except for your personal, non-commercial use and except for brief q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uotations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in printed reviews, no part of this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publication may be reproduced,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stored in a retrieval system, or transmitted in any form or by any means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—electronic,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mechanical, photocopy, recording, or any other—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without the prior permission of the publisher.</w:t>
            </w:r>
          </w:p>
          <w:p w14:paraId="72C22A7E" w14:textId="77777777" w:rsidR="00781B3A" w:rsidRDefault="00781B3A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1DE51059" w14:textId="08C7F103" w:rsidR="005E1D57" w:rsidRPr="00152B44" w:rsidRDefault="007308E3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Copyright ©202</w:t>
            </w:r>
            <w:r w:rsidR="008D40F8">
              <w:rPr>
                <w:rFonts w:ascii="Lora" w:hAnsi="Lora"/>
                <w:color w:val="5B6670"/>
                <w:sz w:val="20"/>
                <w:szCs w:val="20"/>
              </w:rPr>
              <w:t>4</w:t>
            </w:r>
            <w:r w:rsidR="00781B3A">
              <w:rPr>
                <w:rFonts w:ascii="Lora" w:hAnsi="Lora"/>
                <w:color w:val="5B6670"/>
                <w:sz w:val="20"/>
                <w:szCs w:val="20"/>
              </w:rPr>
              <w:t xml:space="preserve"> Love Worth Finding Ministries, Inc.</w:t>
            </w:r>
          </w:p>
        </w:tc>
      </w:tr>
    </w:tbl>
    <w:p w14:paraId="57C5DEAE" w14:textId="77777777" w:rsidR="005E1D57" w:rsidRDefault="005E1D57" w:rsidP="005E1D57">
      <w:pPr>
        <w:spacing w:after="0" w:line="240" w:lineRule="auto"/>
        <w:ind w:left="720" w:right="720"/>
        <w:rPr>
          <w:rFonts w:ascii="Lora" w:hAnsi="Lora"/>
          <w:sz w:val="24"/>
          <w:szCs w:val="24"/>
        </w:rPr>
      </w:pPr>
    </w:p>
    <w:p w14:paraId="5CFC943F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0D02953" w14:textId="77777777" w:rsidR="005E1D57" w:rsidRDefault="005E1D57">
      <w:pPr>
        <w:rPr>
          <w:rFonts w:ascii="Lora" w:hAnsi="Lora"/>
          <w:sz w:val="24"/>
          <w:szCs w:val="24"/>
        </w:rPr>
      </w:pPr>
      <w:r>
        <w:rPr>
          <w:rFonts w:ascii="Lora" w:hAnsi="Lora"/>
          <w:sz w:val="24"/>
          <w:szCs w:val="24"/>
        </w:rPr>
        <w:br w:type="page"/>
      </w:r>
    </w:p>
    <w:p w14:paraId="2CCE3955" w14:textId="77777777" w:rsidR="00855EBF" w:rsidRPr="00855EBF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lastRenderedPageBreak/>
        <w:t>INTRODUCTION</w:t>
      </w:r>
    </w:p>
    <w:p w14:paraId="7EC3EDED" w14:textId="4B1D97C6" w:rsidR="00EE4A97" w:rsidRPr="00CB57F1" w:rsidRDefault="00857F34" w:rsidP="00EE4A9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B57F1">
        <w:rPr>
          <w:rFonts w:ascii="Lora" w:eastAsia="Arial Unicode MS" w:hAnsi="Lora" w:cs="Arial"/>
          <w:color w:val="000000"/>
          <w:sz w:val="24"/>
          <w:szCs w:val="24"/>
          <w:bdr w:val="nil"/>
        </w:rPr>
        <w:t>Acts 20:17-</w:t>
      </w:r>
      <w:r w:rsidR="00512CED" w:rsidRPr="00CB57F1">
        <w:rPr>
          <w:rFonts w:ascii="Lora" w:eastAsia="Arial Unicode MS" w:hAnsi="Lora" w:cs="Arial"/>
          <w:color w:val="000000"/>
          <w:sz w:val="24"/>
          <w:szCs w:val="24"/>
          <w:bdr w:val="nil"/>
        </w:rPr>
        <w:t>38</w:t>
      </w:r>
    </w:p>
    <w:p w14:paraId="7F6FE4C2" w14:textId="77777777" w:rsidR="00EE4A97" w:rsidRPr="00CB57F1" w:rsidRDefault="004033E5" w:rsidP="00EE4A9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B57F1">
        <w:rPr>
          <w:rFonts w:ascii="Lora" w:eastAsia="Arial Unicode MS" w:hAnsi="Lora" w:cs="Arial"/>
          <w:color w:val="000000"/>
          <w:sz w:val="24"/>
          <w:szCs w:val="24"/>
          <w:bdr w:val="nil"/>
        </w:rPr>
        <w:t>The Apostle Paul was revisiting the miss</w:t>
      </w:r>
      <w:r w:rsidR="00A25CBE" w:rsidRPr="00CB57F1">
        <w:rPr>
          <w:rFonts w:ascii="Lora" w:eastAsia="Arial Unicode MS" w:hAnsi="Lora" w:cs="Arial"/>
          <w:color w:val="000000"/>
          <w:sz w:val="24"/>
          <w:szCs w:val="24"/>
          <w:bdr w:val="nil"/>
        </w:rPr>
        <w:t>ion field</w:t>
      </w:r>
      <w:r w:rsidR="00176394" w:rsidRPr="00CB57F1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5A89168" w14:textId="4EED33FF" w:rsidR="00EE4A97" w:rsidRPr="00CB57F1" w:rsidRDefault="00176394" w:rsidP="00EE4A9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B57F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="00A25CBE" w:rsidRPr="00CB57F1">
        <w:rPr>
          <w:rFonts w:ascii="Lora" w:eastAsia="Arial Unicode MS" w:hAnsi="Lora" w:cs="Arial"/>
          <w:color w:val="000000"/>
          <w:sz w:val="24"/>
          <w:szCs w:val="24"/>
          <w:bdr w:val="nil"/>
        </w:rPr>
        <w:t>c</w:t>
      </w:r>
      <w:r w:rsidR="00BE7CC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ame </w:t>
      </w:r>
      <w:r w:rsidR="00A25CBE" w:rsidRPr="00CB57F1">
        <w:rPr>
          <w:rFonts w:ascii="Lora" w:eastAsia="Arial Unicode MS" w:hAnsi="Lora" w:cs="Arial"/>
          <w:color w:val="000000"/>
          <w:sz w:val="24"/>
          <w:szCs w:val="24"/>
          <w:bdr w:val="nil"/>
        </w:rPr>
        <w:t>to Miletus</w:t>
      </w:r>
      <w:r w:rsidRPr="00CB57F1">
        <w:rPr>
          <w:rFonts w:ascii="Lora" w:eastAsia="Arial Unicode MS" w:hAnsi="Lora" w:cs="Arial"/>
          <w:color w:val="000000"/>
          <w:sz w:val="24"/>
          <w:szCs w:val="24"/>
          <w:bdr w:val="nil"/>
        </w:rPr>
        <w:t>, and t</w:t>
      </w:r>
      <w:r w:rsidR="002C515F" w:rsidRPr="00CB57F1">
        <w:rPr>
          <w:rFonts w:ascii="Lora" w:eastAsia="Arial Unicode MS" w:hAnsi="Lora" w:cs="Arial"/>
          <w:color w:val="000000"/>
          <w:sz w:val="24"/>
          <w:szCs w:val="24"/>
          <w:bdr w:val="nil"/>
        </w:rPr>
        <w:t>here he g</w:t>
      </w:r>
      <w:r w:rsidR="00EE720C" w:rsidRPr="00CB57F1">
        <w:rPr>
          <w:rFonts w:ascii="Lora" w:eastAsia="Arial Unicode MS" w:hAnsi="Lora" w:cs="Arial"/>
          <w:color w:val="000000"/>
          <w:sz w:val="24"/>
          <w:szCs w:val="24"/>
          <w:bdr w:val="nil"/>
        </w:rPr>
        <w:t>ather</w:t>
      </w:r>
      <w:r w:rsidR="00892F55" w:rsidRPr="00CB57F1">
        <w:rPr>
          <w:rFonts w:ascii="Lora" w:eastAsia="Arial Unicode MS" w:hAnsi="Lora" w:cs="Arial"/>
          <w:color w:val="000000"/>
          <w:sz w:val="24"/>
          <w:szCs w:val="24"/>
          <w:bdr w:val="nil"/>
        </w:rPr>
        <w:t>ed</w:t>
      </w:r>
      <w:r w:rsidR="000C5C53" w:rsidRPr="00CB57F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with him the Ephesian elders.</w:t>
      </w:r>
    </w:p>
    <w:p w14:paraId="631DD453" w14:textId="77777777" w:rsidR="00EE4A97" w:rsidRPr="00CB57F1" w:rsidRDefault="000C5C53" w:rsidP="00EE4A9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B57F1">
        <w:rPr>
          <w:rFonts w:ascii="Lora" w:eastAsia="Arial Unicode MS" w:hAnsi="Lora" w:cs="Arial"/>
          <w:color w:val="000000"/>
          <w:sz w:val="24"/>
          <w:szCs w:val="24"/>
          <w:bdr w:val="nil"/>
        </w:rPr>
        <w:t>They talked about the good times that they had together</w:t>
      </w:r>
      <w:r w:rsidR="002C515F" w:rsidRPr="00CB57F1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0820825" w14:textId="1B47AE4A" w:rsidR="006E605F" w:rsidRPr="00CB57F1" w:rsidRDefault="002C515F" w:rsidP="007E0B0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B57F1"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 w:rsidR="000C5C53" w:rsidRPr="00CB57F1">
        <w:rPr>
          <w:rFonts w:ascii="Lora" w:eastAsia="Arial Unicode MS" w:hAnsi="Lora" w:cs="Arial"/>
          <w:color w:val="000000"/>
          <w:sz w:val="24"/>
          <w:szCs w:val="24"/>
          <w:bdr w:val="nil"/>
        </w:rPr>
        <w:t>ow God had blessed and poured out His blessing.</w:t>
      </w:r>
    </w:p>
    <w:p w14:paraId="3BF69022" w14:textId="77777777" w:rsidR="006E605F" w:rsidRPr="00CB57F1" w:rsidRDefault="00D22D18" w:rsidP="004C027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B57F1">
        <w:rPr>
          <w:rFonts w:ascii="Lora" w:eastAsia="Arial Unicode MS" w:hAnsi="Lora" w:cs="Arial"/>
          <w:color w:val="000000"/>
          <w:sz w:val="24"/>
          <w:szCs w:val="24"/>
          <w:bdr w:val="nil"/>
        </w:rPr>
        <w:t>They were one in the bonds of love.</w:t>
      </w:r>
    </w:p>
    <w:p w14:paraId="0B18ED32" w14:textId="77777777" w:rsidR="006E605F" w:rsidRPr="00CB57F1" w:rsidRDefault="00D22D18" w:rsidP="00EA3B7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B57F1">
        <w:rPr>
          <w:rFonts w:ascii="Lora" w:eastAsia="Arial Unicode MS" w:hAnsi="Lora" w:cs="Arial"/>
          <w:color w:val="000000"/>
          <w:sz w:val="24"/>
          <w:szCs w:val="24"/>
          <w:bdr w:val="nil"/>
        </w:rPr>
        <w:t>They had been through many prayer meetings</w:t>
      </w:r>
      <w:r w:rsidR="0002740C" w:rsidRPr="00CB57F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evangelistic crusades together.</w:t>
      </w:r>
    </w:p>
    <w:p w14:paraId="1C2285A9" w14:textId="77777777" w:rsidR="006E605F" w:rsidRPr="00CB57F1" w:rsidRDefault="0002740C" w:rsidP="00B62E9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B57F1">
        <w:rPr>
          <w:rFonts w:ascii="Lora" w:eastAsia="Arial Unicode MS" w:hAnsi="Lora" w:cs="Arial"/>
          <w:color w:val="000000"/>
          <w:sz w:val="24"/>
          <w:szCs w:val="24"/>
          <w:bdr w:val="nil"/>
        </w:rPr>
        <w:t>They had many victories in Jesus.</w:t>
      </w:r>
    </w:p>
    <w:p w14:paraId="2A5A5C37" w14:textId="36C1A00B" w:rsidR="006E605F" w:rsidRPr="00CB57F1" w:rsidRDefault="00557245" w:rsidP="00EA3B7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B57F1">
        <w:rPr>
          <w:rFonts w:ascii="Lora" w:eastAsia="Arial Unicode MS" w:hAnsi="Lora" w:cs="Arial"/>
          <w:color w:val="000000"/>
          <w:sz w:val="24"/>
          <w:szCs w:val="24"/>
          <w:bdr w:val="nil"/>
        </w:rPr>
        <w:t>Their hearts were mel</w:t>
      </w:r>
      <w:r w:rsidR="00BE7CC6">
        <w:rPr>
          <w:rFonts w:ascii="Lora" w:eastAsia="Arial Unicode MS" w:hAnsi="Lora" w:cs="Arial"/>
          <w:color w:val="000000"/>
          <w:sz w:val="24"/>
          <w:szCs w:val="24"/>
          <w:bdr w:val="nil"/>
        </w:rPr>
        <w:t>d</w:t>
      </w:r>
      <w:r w:rsidRPr="00CB57F1">
        <w:rPr>
          <w:rFonts w:ascii="Lora" w:eastAsia="Arial Unicode MS" w:hAnsi="Lora" w:cs="Arial"/>
          <w:color w:val="000000"/>
          <w:sz w:val="24"/>
          <w:szCs w:val="24"/>
          <w:bdr w:val="nil"/>
        </w:rPr>
        <w:t>ed together.</w:t>
      </w:r>
    </w:p>
    <w:p w14:paraId="3F587CAB" w14:textId="77777777" w:rsidR="006E605F" w:rsidRPr="00CB57F1" w:rsidRDefault="00557245" w:rsidP="006E605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B57F1">
        <w:rPr>
          <w:rFonts w:ascii="Lora" w:eastAsia="Arial Unicode MS" w:hAnsi="Lora" w:cs="Arial"/>
          <w:color w:val="000000"/>
          <w:sz w:val="24"/>
          <w:szCs w:val="24"/>
          <w:bdr w:val="nil"/>
        </w:rPr>
        <w:t>They were having a prayer meeting.</w:t>
      </w:r>
    </w:p>
    <w:p w14:paraId="477515AA" w14:textId="77777777" w:rsidR="006E605F" w:rsidRPr="00CB57F1" w:rsidRDefault="002C094E" w:rsidP="00D9427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B57F1">
        <w:rPr>
          <w:rFonts w:ascii="Lora" w:eastAsia="Arial Unicode MS" w:hAnsi="Lora" w:cs="Arial"/>
          <w:color w:val="000000"/>
          <w:sz w:val="24"/>
          <w:szCs w:val="24"/>
          <w:bdr w:val="nil"/>
        </w:rPr>
        <w:t>God moved into that prayer meeting, and there was a sweet spirit.</w:t>
      </w:r>
    </w:p>
    <w:p w14:paraId="4679C2AA" w14:textId="3BBA5914" w:rsidR="006E605F" w:rsidRPr="00CB57F1" w:rsidRDefault="00BE3993" w:rsidP="006E605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B57F1">
        <w:rPr>
          <w:rFonts w:ascii="Lora" w:eastAsia="Arial Unicode MS" w:hAnsi="Lora" w:cs="Arial"/>
          <w:color w:val="000000"/>
          <w:sz w:val="24"/>
          <w:szCs w:val="24"/>
          <w:bdr w:val="nil"/>
        </w:rPr>
        <w:t>They realize</w:t>
      </w:r>
      <w:r w:rsidR="002C094E" w:rsidRPr="00CB57F1">
        <w:rPr>
          <w:rFonts w:ascii="Lora" w:eastAsia="Arial Unicode MS" w:hAnsi="Lora" w:cs="Arial"/>
          <w:color w:val="000000"/>
          <w:sz w:val="24"/>
          <w:szCs w:val="24"/>
          <w:bdr w:val="nil"/>
        </w:rPr>
        <w:t>d</w:t>
      </w:r>
      <w:r w:rsidRPr="00CB57F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that this </w:t>
      </w:r>
      <w:r w:rsidR="00BE7CC6">
        <w:rPr>
          <w:rFonts w:ascii="Lora" w:eastAsia="Arial Unicode MS" w:hAnsi="Lora" w:cs="Arial"/>
          <w:color w:val="000000"/>
          <w:sz w:val="24"/>
          <w:szCs w:val="24"/>
          <w:bdr w:val="nil"/>
        </w:rPr>
        <w:t>wa</w:t>
      </w:r>
      <w:r w:rsidRPr="00CB57F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 the last </w:t>
      </w:r>
      <w:r w:rsidR="00370FAE" w:rsidRPr="00CB57F1">
        <w:rPr>
          <w:rFonts w:ascii="Lora" w:eastAsia="Arial Unicode MS" w:hAnsi="Lora" w:cs="Arial"/>
          <w:color w:val="000000"/>
          <w:sz w:val="24"/>
          <w:szCs w:val="24"/>
          <w:bdr w:val="nil"/>
        </w:rPr>
        <w:t>prayer meeting they w</w:t>
      </w:r>
      <w:r w:rsidR="004C645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ould </w:t>
      </w:r>
      <w:r w:rsidR="00370FAE" w:rsidRPr="00CB57F1">
        <w:rPr>
          <w:rFonts w:ascii="Lora" w:eastAsia="Arial Unicode MS" w:hAnsi="Lora" w:cs="Arial"/>
          <w:color w:val="000000"/>
          <w:sz w:val="24"/>
          <w:szCs w:val="24"/>
          <w:bdr w:val="nil"/>
        </w:rPr>
        <w:t>have with the Apostle Paul</w:t>
      </w:r>
      <w:r w:rsidR="002C094E" w:rsidRPr="00CB57F1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11FFFBA" w14:textId="20523928" w:rsidR="006E605F" w:rsidRPr="00CB57F1" w:rsidRDefault="002C094E" w:rsidP="00D9427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B57F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</w:t>
      </w:r>
      <w:r w:rsidR="00AC588F" w:rsidRPr="00CB57F1">
        <w:rPr>
          <w:rFonts w:ascii="Lora" w:eastAsia="Arial Unicode MS" w:hAnsi="Lora" w:cs="Arial"/>
          <w:color w:val="000000"/>
          <w:sz w:val="24"/>
          <w:szCs w:val="24"/>
          <w:bdr w:val="nil"/>
        </w:rPr>
        <w:t>beg</w:t>
      </w:r>
      <w:r w:rsidR="004C645D">
        <w:rPr>
          <w:rFonts w:ascii="Lora" w:eastAsia="Arial Unicode MS" w:hAnsi="Lora" w:cs="Arial"/>
          <w:color w:val="000000"/>
          <w:sz w:val="24"/>
          <w:szCs w:val="24"/>
          <w:bdr w:val="nil"/>
        </w:rPr>
        <w:t>a</w:t>
      </w:r>
      <w:r w:rsidR="00AC588F" w:rsidRPr="00CB57F1">
        <w:rPr>
          <w:rFonts w:ascii="Lora" w:eastAsia="Arial Unicode MS" w:hAnsi="Lora" w:cs="Arial"/>
          <w:color w:val="000000"/>
          <w:sz w:val="24"/>
          <w:szCs w:val="24"/>
          <w:bdr w:val="nil"/>
        </w:rPr>
        <w:t>n to weep.</w:t>
      </w:r>
    </w:p>
    <w:p w14:paraId="6B07D6DB" w14:textId="736ABEA0" w:rsidR="00855EBF" w:rsidRPr="00CB57F1" w:rsidRDefault="009C486B" w:rsidP="00D9427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B57F1">
        <w:rPr>
          <w:rFonts w:ascii="Lora" w:eastAsia="Arial Unicode MS" w:hAnsi="Lora" w:cs="Arial"/>
          <w:color w:val="000000"/>
          <w:sz w:val="24"/>
          <w:szCs w:val="24"/>
          <w:bdr w:val="nil"/>
        </w:rPr>
        <w:t>Paul would be sorely missed.</w:t>
      </w:r>
    </w:p>
    <w:p w14:paraId="26CA7922" w14:textId="5EE5C160" w:rsidR="00855EBF" w:rsidRPr="00CB57F1" w:rsidRDefault="009C486B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B57F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</w:t>
      </w:r>
      <w:r w:rsidR="00A979A9" w:rsidRPr="00CB57F1">
        <w:rPr>
          <w:rFonts w:ascii="Lora" w:eastAsia="Arial Unicode MS" w:hAnsi="Lora" w:cs="Arial"/>
          <w:color w:val="000000"/>
          <w:sz w:val="24"/>
          <w:szCs w:val="24"/>
          <w:bdr w:val="nil"/>
        </w:rPr>
        <w:t>you are gone, will you be missed?</w:t>
      </w:r>
    </w:p>
    <w:p w14:paraId="24D5B99B" w14:textId="2320037C" w:rsidR="00A979A9" w:rsidRPr="00CB57F1" w:rsidRDefault="00474871" w:rsidP="00A979A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B57F1">
        <w:rPr>
          <w:rFonts w:ascii="Lora" w:eastAsia="Arial Unicode MS" w:hAnsi="Lora" w:cs="Arial"/>
          <w:color w:val="000000"/>
          <w:sz w:val="24"/>
          <w:szCs w:val="24"/>
          <w:bdr w:val="nil"/>
        </w:rPr>
        <w:t>Will your life have any kind of an impact?</w:t>
      </w:r>
    </w:p>
    <w:p w14:paraId="2130E17F" w14:textId="77777777" w:rsidR="004C645D" w:rsidRDefault="00474871" w:rsidP="004C645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B57F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Some of us </w:t>
      </w:r>
      <w:r w:rsidR="00557A6F" w:rsidRPr="00CB57F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will </w:t>
      </w:r>
      <w:r w:rsidRPr="00CB57F1">
        <w:rPr>
          <w:rFonts w:ascii="Lora" w:eastAsia="Arial Unicode MS" w:hAnsi="Lora" w:cs="Arial"/>
          <w:color w:val="000000"/>
          <w:sz w:val="24"/>
          <w:szCs w:val="24"/>
          <w:bdr w:val="nil"/>
        </w:rPr>
        <w:t>find out that our entire life was not a success</w:t>
      </w:r>
      <w:r w:rsidR="00A04DC7" w:rsidRPr="00CB57F1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F826858" w14:textId="77777777" w:rsidR="004C645D" w:rsidRDefault="00A04DC7" w:rsidP="004C645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C645D">
        <w:rPr>
          <w:rFonts w:ascii="Lora" w:eastAsia="Arial Unicode MS" w:hAnsi="Lora" w:cs="Arial"/>
          <w:color w:val="000000"/>
          <w:sz w:val="24"/>
          <w:szCs w:val="24"/>
          <w:bdr w:val="nil"/>
        </w:rPr>
        <w:t>We will go into eternity with a wasted life.</w:t>
      </w:r>
    </w:p>
    <w:p w14:paraId="00421984" w14:textId="77777777" w:rsidR="004C645D" w:rsidRDefault="00D16FC8" w:rsidP="004C645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C645D">
        <w:rPr>
          <w:rFonts w:ascii="Lora" w:eastAsia="Arial Unicode MS" w:hAnsi="Lora" w:cs="Arial"/>
          <w:color w:val="000000"/>
          <w:sz w:val="24"/>
          <w:szCs w:val="24"/>
          <w:bdr w:val="nil"/>
        </w:rPr>
        <w:t>When we go, we will leave behind us all that we have</w:t>
      </w:r>
      <w:r w:rsidR="00D4491D" w:rsidRPr="004C645D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17158DE" w14:textId="2E474C2D" w:rsidR="00855EBF" w:rsidRPr="004C645D" w:rsidRDefault="00D4491D" w:rsidP="004C645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C645D"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D16FC8" w:rsidRPr="004C645D">
        <w:rPr>
          <w:rFonts w:ascii="Lora" w:eastAsia="Arial Unicode MS" w:hAnsi="Lora" w:cs="Arial"/>
          <w:color w:val="000000"/>
          <w:sz w:val="24"/>
          <w:szCs w:val="24"/>
          <w:bdr w:val="nil"/>
        </w:rPr>
        <w:t>e will take with us all that we are.</w:t>
      </w:r>
    </w:p>
    <w:p w14:paraId="0999DEA9" w14:textId="2AD62B9E" w:rsidR="00D4491D" w:rsidRDefault="00726B0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the world measures a man, </w:t>
      </w:r>
      <w:r w:rsidR="00F95BED">
        <w:rPr>
          <w:rFonts w:ascii="Lora" w:eastAsia="Arial Unicode MS" w:hAnsi="Lora" w:cs="Arial"/>
          <w:color w:val="000000"/>
          <w:sz w:val="24"/>
          <w:szCs w:val="24"/>
          <w:bdr w:val="nil"/>
        </w:rPr>
        <w:t>he is measured by brains, brawn, or bucks.</w:t>
      </w:r>
    </w:p>
    <w:p w14:paraId="375A4EB2" w14:textId="68C06C66" w:rsidR="00F95BED" w:rsidRDefault="00F95BED" w:rsidP="00F95BE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But how do you measure a man?</w:t>
      </w:r>
    </w:p>
    <w:p w14:paraId="114A271A" w14:textId="48776ECC" w:rsidR="00B476B0" w:rsidRPr="00F95BED" w:rsidRDefault="00F95BED" w:rsidP="00F95BE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really counts?</w:t>
      </w:r>
    </w:p>
    <w:p w14:paraId="5FFE2A27" w14:textId="1E7E1D33" w:rsidR="00855EBF" w:rsidRPr="00BE7CC6" w:rsidRDefault="00B476B0" w:rsidP="00BE7CC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Today’s message will share with us three things that are the measure of a man.</w:t>
      </w:r>
    </w:p>
    <w:p w14:paraId="34A4168D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1601E6C8" w14:textId="7D7B4A71" w:rsidR="00855EBF" w:rsidRPr="00C26A79" w:rsidRDefault="00B476B0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C26A79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we measure </w:t>
      </w:r>
      <w:r w:rsidR="00BE7CC6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A MAN </w:t>
      </w:r>
      <w:r w:rsidRPr="00C26A79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by the manner of his life (acts 20:</w:t>
      </w:r>
      <w:r w:rsidR="000908BD" w:rsidRPr="00C26A79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17-19)</w:t>
      </w:r>
    </w:p>
    <w:p w14:paraId="499717BF" w14:textId="77777777" w:rsidR="002F374E" w:rsidRDefault="00984783" w:rsidP="002F37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C26A79">
        <w:rPr>
          <w:rFonts w:ascii="Lora" w:eastAsia="Arial Unicode MS" w:hAnsi="Lora" w:cs="Arial"/>
          <w:color w:val="000000"/>
          <w:sz w:val="24"/>
          <w:szCs w:val="24"/>
          <w:bdr w:val="nil"/>
        </w:rPr>
        <w:t>Acts 20:17-</w:t>
      </w:r>
      <w:r w:rsidR="003216D3" w:rsidRPr="00C26A79">
        <w:rPr>
          <w:rFonts w:ascii="Lora" w:eastAsia="Arial Unicode MS" w:hAnsi="Lora" w:cs="Arial"/>
          <w:color w:val="000000"/>
          <w:sz w:val="24"/>
          <w:szCs w:val="24"/>
          <w:bdr w:val="nil"/>
        </w:rPr>
        <w:t>19</w:t>
      </w:r>
    </w:p>
    <w:p w14:paraId="39679322" w14:textId="77777777" w:rsidR="002F374E" w:rsidRDefault="00B1038F" w:rsidP="002F37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F374E">
        <w:rPr>
          <w:rFonts w:ascii="Lora" w:eastAsia="Arial Unicode MS" w:hAnsi="Lora" w:cs="Arial"/>
          <w:color w:val="000000"/>
          <w:sz w:val="24"/>
          <w:szCs w:val="24"/>
          <w:bdr w:val="nil"/>
        </w:rPr>
        <w:t>Paul’s</w:t>
      </w:r>
      <w:r w:rsidR="003216D3" w:rsidRPr="002F374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life was a life of humility.</w:t>
      </w:r>
    </w:p>
    <w:p w14:paraId="56D01162" w14:textId="77777777" w:rsidR="002F374E" w:rsidRDefault="003216D3" w:rsidP="00BF3D8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F374E">
        <w:rPr>
          <w:rFonts w:ascii="Lora" w:eastAsia="Arial Unicode MS" w:hAnsi="Lora" w:cs="Arial"/>
          <w:color w:val="000000"/>
          <w:sz w:val="24"/>
          <w:szCs w:val="24"/>
          <w:bdr w:val="nil"/>
        </w:rPr>
        <w:t>Acts 20:19</w:t>
      </w:r>
    </w:p>
    <w:p w14:paraId="3F5F495D" w14:textId="77777777" w:rsidR="002F374E" w:rsidRPr="00190084" w:rsidRDefault="0071204A" w:rsidP="00BF3D8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90084">
        <w:rPr>
          <w:rFonts w:ascii="Lora" w:eastAsia="Arial Unicode MS" w:hAnsi="Lora" w:cs="Arial"/>
          <w:color w:val="000000"/>
          <w:sz w:val="24"/>
          <w:szCs w:val="24"/>
          <w:bdr w:val="nil"/>
        </w:rPr>
        <w:t>No one has a life that can be called a great life without true humility.</w:t>
      </w:r>
    </w:p>
    <w:p w14:paraId="4C2BE235" w14:textId="77777777" w:rsidR="002F374E" w:rsidRPr="00190084" w:rsidRDefault="00C37201" w:rsidP="00BF3D8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90084">
        <w:rPr>
          <w:rFonts w:ascii="Lora" w:eastAsia="Arial Unicode MS" w:hAnsi="Lora" w:cs="Arial"/>
          <w:color w:val="000000"/>
          <w:sz w:val="24"/>
          <w:szCs w:val="24"/>
          <w:bdr w:val="nil"/>
        </w:rPr>
        <w:t>Humility is not putting yourself down.</w:t>
      </w:r>
    </w:p>
    <w:p w14:paraId="5E38F159" w14:textId="77777777" w:rsidR="00121D43" w:rsidRDefault="00C37201" w:rsidP="00121D4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F374E">
        <w:rPr>
          <w:rFonts w:ascii="Lora" w:eastAsia="Arial Unicode MS" w:hAnsi="Lora" w:cs="Arial"/>
          <w:color w:val="000000"/>
          <w:sz w:val="24"/>
          <w:szCs w:val="24"/>
          <w:bdr w:val="nil"/>
        </w:rPr>
        <w:t>It is not saying that you are no good</w:t>
      </w:r>
      <w:r w:rsidR="001E561C" w:rsidRPr="002F374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because that is not true about you.</w:t>
      </w:r>
    </w:p>
    <w:p w14:paraId="4FF8E1F8" w14:textId="13988BD4" w:rsidR="002F374E" w:rsidRPr="00121D43" w:rsidRDefault="001E561C" w:rsidP="0065031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21D43">
        <w:rPr>
          <w:rFonts w:ascii="Lora" w:eastAsia="Arial Unicode MS" w:hAnsi="Lora" w:cs="Arial"/>
          <w:color w:val="000000"/>
          <w:sz w:val="24"/>
          <w:szCs w:val="24"/>
          <w:bdr w:val="nil"/>
        </w:rPr>
        <w:t>Jesus paid too great a price for you to say that you are no good.</w:t>
      </w:r>
    </w:p>
    <w:p w14:paraId="0E355698" w14:textId="280595D8" w:rsidR="002F374E" w:rsidRPr="00F20B60" w:rsidRDefault="001416F4" w:rsidP="0065031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you are saved, then you are a child of God</w:t>
      </w:r>
      <w:r w:rsidR="00F20B60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3410C12" w14:textId="77777777" w:rsidR="002F374E" w:rsidRDefault="00DA0890" w:rsidP="00650312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F374E">
        <w:rPr>
          <w:rFonts w:ascii="Lora" w:eastAsia="Arial Unicode MS" w:hAnsi="Lora" w:cs="Arial"/>
          <w:color w:val="000000"/>
          <w:sz w:val="24"/>
          <w:szCs w:val="24"/>
          <w:bdr w:val="nil"/>
        </w:rPr>
        <w:t>You are a prince and a king.</w:t>
      </w:r>
    </w:p>
    <w:p w14:paraId="25982D33" w14:textId="455387CD" w:rsidR="00F11514" w:rsidRPr="00F11514" w:rsidRDefault="00F11514" w:rsidP="0065031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Exodus 19:6</w:t>
      </w:r>
    </w:p>
    <w:p w14:paraId="368C1E11" w14:textId="44A1E538" w:rsidR="002F374E" w:rsidRPr="00D771ED" w:rsidRDefault="009346F1" w:rsidP="00650312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771ED">
        <w:rPr>
          <w:rFonts w:ascii="Lora" w:eastAsia="Arial Unicode MS" w:hAnsi="Lora" w:cs="Arial"/>
          <w:color w:val="000000"/>
          <w:sz w:val="24"/>
          <w:szCs w:val="24"/>
          <w:bdr w:val="nil"/>
        </w:rPr>
        <w:t>If you are saved</w:t>
      </w:r>
      <w:r w:rsidR="00D771ED" w:rsidRPr="00D771ED">
        <w:rPr>
          <w:rFonts w:ascii="Lora" w:eastAsia="Arial Unicode MS" w:hAnsi="Lora" w:cs="Arial"/>
          <w:color w:val="000000"/>
          <w:sz w:val="24"/>
          <w:szCs w:val="24"/>
          <w:bdr w:val="nil"/>
        </w:rPr>
        <w:t>, then</w:t>
      </w:r>
      <w:r w:rsidRPr="00D771E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you are a holy priest.</w:t>
      </w:r>
    </w:p>
    <w:p w14:paraId="1CE266E4" w14:textId="143D6284" w:rsidR="002F374E" w:rsidRPr="00D771ED" w:rsidRDefault="00CE4181" w:rsidP="0065031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771ED">
        <w:rPr>
          <w:rFonts w:ascii="Lora" w:eastAsia="Arial Unicode MS" w:hAnsi="Lora" w:cs="Arial"/>
          <w:color w:val="000000"/>
          <w:sz w:val="24"/>
          <w:szCs w:val="24"/>
          <w:bdr w:val="nil"/>
        </w:rPr>
        <w:t>If you are saved, then Jesus is not ashamed to call you His brother</w:t>
      </w:r>
      <w:r w:rsidR="00D771E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or sister</w:t>
      </w:r>
      <w:r w:rsidRPr="00D771ED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D0F0A73" w14:textId="77777777" w:rsidR="002F374E" w:rsidRPr="00D771ED" w:rsidRDefault="00CE4181" w:rsidP="00650312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771ED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You are next of kin to the Holy Trinity.</w:t>
      </w:r>
    </w:p>
    <w:p w14:paraId="08754270" w14:textId="77777777" w:rsidR="002F374E" w:rsidRDefault="005850EF" w:rsidP="00650312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F374E">
        <w:rPr>
          <w:rFonts w:ascii="Lora" w:eastAsia="Arial Unicode MS" w:hAnsi="Lora" w:cs="Arial"/>
          <w:color w:val="000000"/>
          <w:sz w:val="24"/>
          <w:szCs w:val="24"/>
          <w:bdr w:val="nil"/>
        </w:rPr>
        <w:t>Hebrews 2:11</w:t>
      </w:r>
    </w:p>
    <w:p w14:paraId="369E20F8" w14:textId="7200EFAD" w:rsidR="002F374E" w:rsidRPr="00D771ED" w:rsidRDefault="00EF2618" w:rsidP="00D771E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771ED">
        <w:rPr>
          <w:rFonts w:ascii="Lora" w:eastAsia="Arial Unicode MS" w:hAnsi="Lora" w:cs="Arial"/>
          <w:color w:val="000000"/>
          <w:sz w:val="24"/>
          <w:szCs w:val="24"/>
          <w:bdr w:val="nil"/>
        </w:rPr>
        <w:t>Matthew 22:</w:t>
      </w:r>
      <w:r w:rsidR="00A92430" w:rsidRPr="00D771ED">
        <w:rPr>
          <w:rFonts w:ascii="Lora" w:eastAsia="Arial Unicode MS" w:hAnsi="Lora" w:cs="Arial"/>
          <w:color w:val="000000"/>
          <w:sz w:val="24"/>
          <w:szCs w:val="24"/>
          <w:bdr w:val="nil"/>
        </w:rPr>
        <w:t>39</w:t>
      </w:r>
    </w:p>
    <w:p w14:paraId="03A4C3F7" w14:textId="77777777" w:rsidR="002F374E" w:rsidRDefault="00A92430" w:rsidP="0097273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F374E">
        <w:rPr>
          <w:rFonts w:ascii="Lora" w:eastAsia="Arial Unicode MS" w:hAnsi="Lora" w:cs="Arial"/>
          <w:color w:val="000000"/>
          <w:sz w:val="24"/>
          <w:szCs w:val="24"/>
          <w:bdr w:val="nil"/>
        </w:rPr>
        <w:t>If you don’t love you, then you don’t know how to love me.</w:t>
      </w:r>
    </w:p>
    <w:p w14:paraId="57E065C6" w14:textId="5D8C99B4" w:rsidR="00BF3D83" w:rsidRDefault="00A92430" w:rsidP="0097273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F374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Humility is not degrading </w:t>
      </w:r>
      <w:r w:rsidR="00413FFD">
        <w:rPr>
          <w:rFonts w:ascii="Lora" w:eastAsia="Arial Unicode MS" w:hAnsi="Lora" w:cs="Arial"/>
          <w:color w:val="000000"/>
          <w:sz w:val="24"/>
          <w:szCs w:val="24"/>
          <w:bdr w:val="nil"/>
        </w:rPr>
        <w:t>yourself</w:t>
      </w:r>
      <w:r w:rsidRPr="002F374E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D4371DD" w14:textId="02CA36DE" w:rsidR="00D771ED" w:rsidRDefault="002778D4" w:rsidP="00D771E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771E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Humility is an honest estimation of </w:t>
      </w:r>
      <w:r w:rsidR="003F4EBB">
        <w:rPr>
          <w:rFonts w:ascii="Lora" w:eastAsia="Arial Unicode MS" w:hAnsi="Lora" w:cs="Arial"/>
          <w:color w:val="000000"/>
          <w:sz w:val="24"/>
          <w:szCs w:val="24"/>
          <w:bdr w:val="nil"/>
        </w:rPr>
        <w:t>yourself</w:t>
      </w:r>
      <w:r w:rsidRPr="00D771E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that says about </w:t>
      </w:r>
      <w:r w:rsidR="003F4EBB">
        <w:rPr>
          <w:rFonts w:ascii="Lora" w:eastAsia="Arial Unicode MS" w:hAnsi="Lora" w:cs="Arial"/>
          <w:color w:val="000000"/>
          <w:sz w:val="24"/>
          <w:szCs w:val="24"/>
          <w:bdr w:val="nil"/>
        </w:rPr>
        <w:t>you</w:t>
      </w:r>
      <w:r w:rsidRPr="00D771E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what God says about </w:t>
      </w:r>
      <w:r w:rsidR="003F4EBB">
        <w:rPr>
          <w:rFonts w:ascii="Lora" w:eastAsia="Arial Unicode MS" w:hAnsi="Lora" w:cs="Arial"/>
          <w:color w:val="000000"/>
          <w:sz w:val="24"/>
          <w:szCs w:val="24"/>
          <w:bdr w:val="nil"/>
        </w:rPr>
        <w:t>you</w:t>
      </w:r>
      <w:r w:rsidR="009910FE" w:rsidRPr="00D771ED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6C5BB6A" w14:textId="77777777" w:rsidR="00D771ED" w:rsidRDefault="009910FE" w:rsidP="00D771E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771ED">
        <w:rPr>
          <w:rFonts w:ascii="Lora" w:eastAsia="Arial Unicode MS" w:hAnsi="Lora" w:cs="Arial"/>
          <w:color w:val="000000"/>
          <w:sz w:val="24"/>
          <w:szCs w:val="24"/>
          <w:bdr w:val="nil"/>
        </w:rPr>
        <w:t>It</w:t>
      </w:r>
      <w:r w:rsidR="002778D4" w:rsidRPr="00D771E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results primarily in serving.</w:t>
      </w:r>
    </w:p>
    <w:p w14:paraId="5BE8A999" w14:textId="77777777" w:rsidR="00D771ED" w:rsidRDefault="002778D4" w:rsidP="00D771E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771ED">
        <w:rPr>
          <w:rFonts w:ascii="Lora" w:eastAsia="Arial Unicode MS" w:hAnsi="Lora" w:cs="Arial"/>
          <w:color w:val="000000"/>
          <w:sz w:val="24"/>
          <w:szCs w:val="24"/>
          <w:bdr w:val="nil"/>
        </w:rPr>
        <w:t>Acts 20:</w:t>
      </w:r>
      <w:r w:rsidR="009F1AC8" w:rsidRPr="00D771ED">
        <w:rPr>
          <w:rFonts w:ascii="Lora" w:eastAsia="Arial Unicode MS" w:hAnsi="Lora" w:cs="Arial"/>
          <w:color w:val="000000"/>
          <w:sz w:val="24"/>
          <w:szCs w:val="24"/>
          <w:bdr w:val="nil"/>
        </w:rPr>
        <w:t>19</w:t>
      </w:r>
    </w:p>
    <w:p w14:paraId="51F8A3E1" w14:textId="77777777" w:rsidR="00D771ED" w:rsidRDefault="009F1AC8" w:rsidP="00D771ED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771ED">
        <w:rPr>
          <w:rFonts w:ascii="Lora" w:eastAsia="Arial Unicode MS" w:hAnsi="Lora" w:cs="Arial"/>
          <w:color w:val="000000"/>
          <w:sz w:val="24"/>
          <w:szCs w:val="24"/>
          <w:bdr w:val="nil"/>
        </w:rPr>
        <w:t>In this verse, the word “serving” is the verb form of the noun which means “bond slave.”</w:t>
      </w:r>
    </w:p>
    <w:p w14:paraId="02F45E6A" w14:textId="429302E1" w:rsidR="009610B9" w:rsidRPr="00D771ED" w:rsidRDefault="009610B9" w:rsidP="00D771E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771ED">
        <w:rPr>
          <w:rFonts w:ascii="Lora" w:eastAsia="Arial Unicode MS" w:hAnsi="Lora" w:cs="Arial"/>
          <w:color w:val="000000"/>
          <w:sz w:val="24"/>
          <w:szCs w:val="24"/>
          <w:bdr w:val="nil"/>
        </w:rPr>
        <w:t>The mark of humility is service</w:t>
      </w:r>
      <w:r w:rsidR="00D771ED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B278D7C" w14:textId="6F7C723F" w:rsidR="00855EBF" w:rsidRDefault="009610B9" w:rsidP="000E5C6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humble person serves other people.</w:t>
      </w:r>
    </w:p>
    <w:p w14:paraId="3368E30E" w14:textId="72FCC01D" w:rsidR="009610B9" w:rsidRDefault="009610B9" w:rsidP="000E5C6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God measures a person’s life, He does not measure by how many servants that person has</w:t>
      </w:r>
      <w:r w:rsidR="00B675E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but by how many people that person serves.</w:t>
      </w:r>
    </w:p>
    <w:p w14:paraId="34ED3AE0" w14:textId="7B90F718" w:rsidR="009610B9" w:rsidRDefault="009610B9" w:rsidP="000E5C6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are a lot of people who have never learned to serve.</w:t>
      </w:r>
    </w:p>
    <w:p w14:paraId="39DE71B8" w14:textId="644C2816" w:rsidR="00606D94" w:rsidRDefault="00606D94" w:rsidP="000E5C6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need to find a place of service in the church, </w:t>
      </w:r>
      <w:r w:rsidR="00BE7CC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our community, </w:t>
      </w:r>
      <w:r w:rsidR="00BE7CC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in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our home.</w:t>
      </w:r>
    </w:p>
    <w:p w14:paraId="12DC6CAC" w14:textId="19A7A73C" w:rsidR="00606D94" w:rsidRDefault="00606D94" w:rsidP="00606D9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Unless we are a servant, we will not truly be missed when we are gone.</w:t>
      </w:r>
    </w:p>
    <w:p w14:paraId="66A57442" w14:textId="10016CDC" w:rsidR="009610B9" w:rsidRDefault="00241DBB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F4EBB">
        <w:rPr>
          <w:rFonts w:ascii="Lora" w:eastAsia="Arial Unicode MS" w:hAnsi="Lora" w:cs="Arial"/>
          <w:color w:val="000000"/>
          <w:sz w:val="24"/>
          <w:szCs w:val="24"/>
          <w:bdr w:val="nil"/>
        </w:rPr>
        <w:t>Paul’s life was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 </w:t>
      </w:r>
      <w:r w:rsidR="00CE629D">
        <w:rPr>
          <w:rFonts w:ascii="Lora" w:eastAsia="Arial Unicode MS" w:hAnsi="Lora" w:cs="Arial"/>
          <w:color w:val="000000"/>
          <w:sz w:val="24"/>
          <w:szCs w:val="24"/>
          <w:bdr w:val="nil"/>
        </w:rPr>
        <w:t>life of heartache.</w:t>
      </w:r>
    </w:p>
    <w:p w14:paraId="45FFEEC2" w14:textId="680EA568" w:rsidR="00CE629D" w:rsidRDefault="00CE629D" w:rsidP="00CE629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20:19</w:t>
      </w:r>
    </w:p>
    <w:p w14:paraId="7D2E2E37" w14:textId="196D511F" w:rsidR="00F761DE" w:rsidRDefault="00F761DE" w:rsidP="00CE629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Apostle Paul had a broken heart.</w:t>
      </w:r>
    </w:p>
    <w:p w14:paraId="1D8C7C51" w14:textId="2233FBFA" w:rsidR="00F761DE" w:rsidRDefault="00842732" w:rsidP="00CE629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="00F761DE">
        <w:rPr>
          <w:rFonts w:ascii="Lora" w:eastAsia="Arial Unicode MS" w:hAnsi="Lora" w:cs="Arial"/>
          <w:color w:val="000000"/>
          <w:sz w:val="24"/>
          <w:szCs w:val="24"/>
          <w:bdr w:val="nil"/>
        </w:rPr>
        <w:t>was a compassionate man.</w:t>
      </w:r>
    </w:p>
    <w:p w14:paraId="2FAED024" w14:textId="462ECE5B" w:rsidR="00F761DE" w:rsidRDefault="00F761DE" w:rsidP="00F761D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knew h</w:t>
      </w:r>
      <w:r w:rsidR="000801EC">
        <w:rPr>
          <w:rFonts w:ascii="Lora" w:eastAsia="Arial Unicode MS" w:hAnsi="Lora" w:cs="Arial"/>
          <w:color w:val="000000"/>
          <w:sz w:val="24"/>
          <w:szCs w:val="24"/>
          <w:bdr w:val="nil"/>
        </w:rPr>
        <w:t>ow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weep.</w:t>
      </w:r>
    </w:p>
    <w:p w14:paraId="6BAFCED6" w14:textId="6233E825" w:rsidR="00F761DE" w:rsidRDefault="00F761DE" w:rsidP="00F761D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knew how to enter into the sorrows and the hurts of other people.</w:t>
      </w:r>
    </w:p>
    <w:p w14:paraId="324BC3A1" w14:textId="27D21407" w:rsidR="00F761DE" w:rsidRDefault="00F761DE" w:rsidP="00F761D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That is the way to be missed.</w:t>
      </w:r>
    </w:p>
    <w:p w14:paraId="35110E84" w14:textId="789D89B9" w:rsidR="004A63D2" w:rsidRPr="00783C61" w:rsidRDefault="00797AAB" w:rsidP="00783C6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we live for self and self alone and insulate ourselves from the cares and problems of this world, then we will not be missed.</w:t>
      </w:r>
    </w:p>
    <w:p w14:paraId="4B58FCFC" w14:textId="0177A5CA" w:rsidR="009610B9" w:rsidRDefault="004A63D2" w:rsidP="0045506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Do the things that break the heart of Jesus break your heart?</w:t>
      </w:r>
    </w:p>
    <w:p w14:paraId="6389B323" w14:textId="4A08EA47" w:rsidR="00A20687" w:rsidRDefault="00A20687" w:rsidP="0045506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Do you know how to weep?</w:t>
      </w:r>
    </w:p>
    <w:p w14:paraId="164AB342" w14:textId="646F6CB8" w:rsidR="006C5B85" w:rsidRPr="004C70BF" w:rsidRDefault="00A20687" w:rsidP="004C70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we read about the ministry of Paul, we don’t read about </w:t>
      </w:r>
      <w:r w:rsidR="006C5B85">
        <w:rPr>
          <w:rFonts w:ascii="Lora" w:eastAsia="Arial Unicode MS" w:hAnsi="Lora" w:cs="Arial"/>
          <w:color w:val="000000"/>
          <w:sz w:val="24"/>
          <w:szCs w:val="24"/>
          <w:bdr w:val="nil"/>
        </w:rPr>
        <w:t>him weeping.</w:t>
      </w:r>
    </w:p>
    <w:p w14:paraId="01986971" w14:textId="58AABB2B" w:rsidR="00245BE3" w:rsidRDefault="00245BE3" w:rsidP="006C5B8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Most of the time</w:t>
      </w:r>
      <w:r w:rsidR="00BE7CC6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he wept in private.</w:t>
      </w:r>
    </w:p>
    <w:p w14:paraId="25C46FA3" w14:textId="25AAB659" w:rsidR="00245BE3" w:rsidRPr="00851F8E" w:rsidRDefault="00245BE3" w:rsidP="00851F8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91BC6">
        <w:rPr>
          <w:rFonts w:ascii="Lora" w:eastAsia="Arial Unicode MS" w:hAnsi="Lora" w:cs="Arial"/>
          <w:color w:val="000000"/>
          <w:sz w:val="24"/>
          <w:szCs w:val="24"/>
          <w:bdr w:val="nil"/>
        </w:rPr>
        <w:t>Jesus was a man of tears</w:t>
      </w:r>
      <w:r w:rsidR="00BE7CC6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851F8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Paul was a man of tears</w:t>
      </w:r>
      <w:r w:rsidR="00BE7CC6">
        <w:rPr>
          <w:rFonts w:ascii="Lora" w:eastAsia="Arial Unicode MS" w:hAnsi="Lora" w:cs="Arial"/>
          <w:color w:val="000000"/>
          <w:sz w:val="24"/>
          <w:szCs w:val="24"/>
          <w:bdr w:val="nil"/>
        </w:rPr>
        <w:t>, and</w:t>
      </w:r>
      <w:r w:rsidR="00851F8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Jeremiah was a man of tears.</w:t>
      </w:r>
    </w:p>
    <w:p w14:paraId="192369C3" w14:textId="4A16EFA5" w:rsidR="00245BE3" w:rsidRPr="00A91BC6" w:rsidRDefault="00245BE3" w:rsidP="00851F8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91BC6">
        <w:rPr>
          <w:rFonts w:ascii="Lora" w:eastAsia="Arial Unicode MS" w:hAnsi="Lora" w:cs="Arial"/>
          <w:color w:val="000000"/>
          <w:sz w:val="24"/>
          <w:szCs w:val="24"/>
          <w:bdr w:val="nil"/>
        </w:rPr>
        <w:t>We should be people of tears.</w:t>
      </w:r>
    </w:p>
    <w:p w14:paraId="12D5D5AD" w14:textId="35DF37CA" w:rsidR="00A20687" w:rsidRPr="00A91BC6" w:rsidRDefault="007A089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Paul’s life was a life of </w:t>
      </w:r>
      <w:r w:rsidR="00245BE3" w:rsidRPr="00A91BC6">
        <w:rPr>
          <w:rFonts w:ascii="Lora" w:eastAsia="Arial Unicode MS" w:hAnsi="Lora" w:cs="Arial"/>
          <w:color w:val="000000"/>
          <w:sz w:val="24"/>
          <w:szCs w:val="24"/>
          <w:bdr w:val="nil"/>
        </w:rPr>
        <w:t>hardship.</w:t>
      </w:r>
    </w:p>
    <w:p w14:paraId="33868630" w14:textId="368F7621" w:rsidR="00245BE3" w:rsidRPr="00A91BC6" w:rsidRDefault="00245BE3" w:rsidP="00245BE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91BC6">
        <w:rPr>
          <w:rFonts w:ascii="Lora" w:eastAsia="Arial Unicode MS" w:hAnsi="Lora" w:cs="Arial"/>
          <w:color w:val="000000"/>
          <w:sz w:val="24"/>
          <w:szCs w:val="24"/>
          <w:bdr w:val="nil"/>
        </w:rPr>
        <w:t>Acts 20:19</w:t>
      </w:r>
    </w:p>
    <w:p w14:paraId="08BBA088" w14:textId="3D4DE7E8" w:rsidR="00264120" w:rsidRDefault="00264120" w:rsidP="0026412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King </w:t>
      </w:r>
      <w:r w:rsidRPr="003A6A7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James </w:t>
      </w:r>
      <w:r w:rsidR="003A6A79" w:rsidRPr="003A6A79">
        <w:rPr>
          <w:rFonts w:ascii="Lora" w:eastAsia="Arial Unicode MS" w:hAnsi="Lora" w:cs="Arial"/>
          <w:color w:val="000000"/>
          <w:sz w:val="24"/>
          <w:szCs w:val="24"/>
          <w:bdr w:val="nil"/>
        </w:rPr>
        <w:t>V</w:t>
      </w:r>
      <w:r w:rsidRPr="003A6A79">
        <w:rPr>
          <w:rFonts w:ascii="Lora" w:eastAsia="Arial Unicode MS" w:hAnsi="Lora" w:cs="Arial"/>
          <w:color w:val="000000"/>
          <w:sz w:val="24"/>
          <w:szCs w:val="24"/>
          <w:bdr w:val="nil"/>
        </w:rPr>
        <w:t>ersion of the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Bible uses the word “temptations,” but it literally means “trials.”</w:t>
      </w:r>
    </w:p>
    <w:p w14:paraId="7E2831F2" w14:textId="4FF0E18C" w:rsidR="00EA5D47" w:rsidRPr="00EA5D47" w:rsidRDefault="00640271" w:rsidP="00EA5D4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means that there were people who disliked him</w:t>
      </w:r>
      <w:r w:rsidR="00EA5D4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93D72F5" w14:textId="797EF500" w:rsidR="00A20687" w:rsidRDefault="00EA5D47" w:rsidP="00EA5D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 were people who opposed </w:t>
      </w:r>
      <w:r w:rsidR="007A0890">
        <w:rPr>
          <w:rFonts w:ascii="Lora" w:eastAsia="Arial Unicode MS" w:hAnsi="Lora" w:cs="Arial"/>
          <w:color w:val="000000"/>
          <w:sz w:val="24"/>
          <w:szCs w:val="24"/>
          <w:bdr w:val="nil"/>
        </w:rPr>
        <w:t>Paul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C741951" w14:textId="53A567B2" w:rsidR="00EA5D47" w:rsidRDefault="00EA5D47" w:rsidP="00EA5D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There were people who literally</w:t>
      </w:r>
      <w:r w:rsidR="00BE7CC6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physically harmed him because of the stand he took for the Lord Jesus Christ.</w:t>
      </w:r>
    </w:p>
    <w:p w14:paraId="61FB2E9C" w14:textId="65CEC975" w:rsidR="00EA5D47" w:rsidRDefault="00EA5D47" w:rsidP="00EA5D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no way we can have a life that will count and make an impression on this world without making some enemies.</w:t>
      </w:r>
    </w:p>
    <w:p w14:paraId="44D6760D" w14:textId="7B6046CC" w:rsidR="00A20687" w:rsidRDefault="00AF0F28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Unless you are willing for humility, heartache, and hardship to be in your life, you will not have the kind of a life that Paul had.</w:t>
      </w:r>
    </w:p>
    <w:p w14:paraId="376BCCE7" w14:textId="7C7DB920" w:rsidR="00855EBF" w:rsidRPr="00BE7CC6" w:rsidRDefault="00AF0F28" w:rsidP="00BE7CC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will not be the kind of a life that counts.</w:t>
      </w:r>
    </w:p>
    <w:p w14:paraId="3DA08153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</w:p>
    <w:p w14:paraId="518E2AF6" w14:textId="6DF593FE" w:rsidR="00855EBF" w:rsidRPr="00855EBF" w:rsidRDefault="002D3BF1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we meausre a man by the message of his life </w:t>
      </w:r>
      <w:r w:rsidR="00C07B92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(acts 20:</w:t>
      </w:r>
      <w:r w:rsidR="00DE2952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20</w:t>
      </w:r>
      <w:r w:rsidR="00543E4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-21)</w:t>
      </w:r>
    </w:p>
    <w:p w14:paraId="56130917" w14:textId="32373FE4" w:rsidR="00855EBF" w:rsidRDefault="00543E4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Not only do we live a certain way, but we also say a certain thing.</w:t>
      </w:r>
    </w:p>
    <w:p w14:paraId="2ABB2F21" w14:textId="32D458D9" w:rsidR="00543E4F" w:rsidRDefault="00543E4F" w:rsidP="00543E4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are to leave behind us a message.</w:t>
      </w:r>
    </w:p>
    <w:p w14:paraId="55215F5D" w14:textId="25243C81" w:rsidR="00EF4E27" w:rsidRPr="00756C49" w:rsidRDefault="00543E4F" w:rsidP="00756C4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Every one of us will be known for something when we are gone.</w:t>
      </w:r>
    </w:p>
    <w:p w14:paraId="3691094F" w14:textId="2AAC26CD" w:rsidR="005001BD" w:rsidRPr="00535A21" w:rsidRDefault="001E7727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35A21">
        <w:rPr>
          <w:rFonts w:ascii="Lora" w:eastAsia="Arial Unicode MS" w:hAnsi="Lora" w:cs="Arial"/>
          <w:color w:val="000000"/>
          <w:sz w:val="24"/>
          <w:szCs w:val="24"/>
          <w:bdr w:val="nil"/>
        </w:rPr>
        <w:t>The content of his messa</w:t>
      </w:r>
      <w:r w:rsidR="00DD0BC1" w:rsidRPr="00535A21">
        <w:rPr>
          <w:rFonts w:ascii="Lora" w:eastAsia="Arial Unicode MS" w:hAnsi="Lora" w:cs="Arial"/>
          <w:color w:val="000000"/>
          <w:sz w:val="24"/>
          <w:szCs w:val="24"/>
          <w:bdr w:val="nil"/>
        </w:rPr>
        <w:t>ge</w:t>
      </w:r>
      <w:r w:rsidR="00BE7CC6"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</w:p>
    <w:p w14:paraId="02E6D130" w14:textId="043B66EF" w:rsidR="00BB70B5" w:rsidRPr="00535A21" w:rsidRDefault="00756C49" w:rsidP="005F738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35A21">
        <w:rPr>
          <w:rFonts w:ascii="Lora" w:eastAsia="Arial Unicode MS" w:hAnsi="Lora" w:cs="Arial"/>
          <w:color w:val="000000"/>
          <w:sz w:val="24"/>
          <w:szCs w:val="24"/>
          <w:bdr w:val="nil"/>
        </w:rPr>
        <w:t>Acts 20:20-21</w:t>
      </w:r>
    </w:p>
    <w:p w14:paraId="6888B2C9" w14:textId="18C765D9" w:rsidR="00756C49" w:rsidRPr="00535A21" w:rsidRDefault="005F7380" w:rsidP="001E772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35A2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Repentance and faith </w:t>
      </w:r>
      <w:r w:rsidR="00BE640B" w:rsidRPr="00535A21">
        <w:rPr>
          <w:rFonts w:ascii="Lora" w:eastAsia="Arial Unicode MS" w:hAnsi="Lora" w:cs="Arial"/>
          <w:color w:val="000000"/>
          <w:sz w:val="24"/>
          <w:szCs w:val="24"/>
          <w:bdr w:val="nil"/>
        </w:rPr>
        <w:t>were</w:t>
      </w:r>
      <w:r w:rsidRPr="00535A2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content of his message.</w:t>
      </w:r>
    </w:p>
    <w:p w14:paraId="0DC6444A" w14:textId="3649879C" w:rsidR="005F7380" w:rsidRPr="00535A21" w:rsidRDefault="005F7380" w:rsidP="005F738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35A21">
        <w:rPr>
          <w:rFonts w:ascii="Lora" w:eastAsia="Arial Unicode MS" w:hAnsi="Lora" w:cs="Arial"/>
          <w:color w:val="000000"/>
          <w:sz w:val="24"/>
          <w:szCs w:val="24"/>
          <w:bdr w:val="nil"/>
        </w:rPr>
        <w:t>This encapsulated his life.</w:t>
      </w:r>
    </w:p>
    <w:p w14:paraId="33A7350A" w14:textId="77777777" w:rsidR="006D60C6" w:rsidRPr="00535A21" w:rsidRDefault="00F86544" w:rsidP="006D60C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35A21">
        <w:rPr>
          <w:rFonts w:ascii="Lora" w:eastAsia="Arial Unicode MS" w:hAnsi="Lora" w:cs="Arial"/>
          <w:color w:val="000000"/>
          <w:sz w:val="24"/>
          <w:szCs w:val="24"/>
          <w:bdr w:val="nil"/>
        </w:rPr>
        <w:t>Repentance toward God</w:t>
      </w:r>
      <w:r w:rsidR="006D60C6" w:rsidRPr="00535A21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3A8D292" w14:textId="03B42FBE" w:rsidR="00F86544" w:rsidRPr="006D60C6" w:rsidRDefault="006D60C6" w:rsidP="006D60C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35A21">
        <w:rPr>
          <w:rFonts w:ascii="Lora" w:eastAsia="Arial Unicode MS" w:hAnsi="Lora" w:cs="Arial"/>
          <w:color w:val="000000"/>
          <w:sz w:val="24"/>
          <w:szCs w:val="24"/>
          <w:bdr w:val="nil"/>
        </w:rPr>
        <w:t>Fa</w:t>
      </w:r>
      <w:r w:rsidR="00F86544" w:rsidRPr="00535A21">
        <w:rPr>
          <w:rFonts w:ascii="Lora" w:eastAsia="Arial Unicode MS" w:hAnsi="Lora" w:cs="Arial"/>
          <w:color w:val="000000"/>
          <w:sz w:val="24"/>
          <w:szCs w:val="24"/>
          <w:bdr w:val="nil"/>
        </w:rPr>
        <w:t>ith toward the Lord Jesus</w:t>
      </w:r>
      <w:r w:rsidR="00F86544" w:rsidRPr="006D60C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Christ.</w:t>
      </w:r>
    </w:p>
    <w:p w14:paraId="4E3C3440" w14:textId="1321D813" w:rsidR="00F86544" w:rsidRDefault="00F86544" w:rsidP="001E772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Paul was known primarily as a Gospel preacher.</w:t>
      </w:r>
    </w:p>
    <w:p w14:paraId="689F4E64" w14:textId="2619162D" w:rsidR="00F86544" w:rsidRDefault="00F86544" w:rsidP="00F8654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was a narrow message.</w:t>
      </w:r>
    </w:p>
    <w:p w14:paraId="003331BD" w14:textId="3548B01D" w:rsidR="00F37104" w:rsidRDefault="00F86544" w:rsidP="00F3710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didn’t stutter</w:t>
      </w:r>
      <w:r w:rsidR="007071E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or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stammer</w:t>
      </w:r>
      <w:r w:rsidR="00F37104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FBF0549" w14:textId="50CB4A96" w:rsidR="00F37104" w:rsidRPr="00F37104" w:rsidRDefault="00F37104" w:rsidP="000A041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kept</w:t>
      </w:r>
      <w:r w:rsidR="000A041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preaching this message.</w:t>
      </w:r>
    </w:p>
    <w:p w14:paraId="751EEC9E" w14:textId="61E5505B" w:rsidR="00855EBF" w:rsidRDefault="00F86544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35A21">
        <w:rPr>
          <w:rFonts w:ascii="Lora" w:eastAsia="Arial Unicode MS" w:hAnsi="Lora" w:cs="Arial"/>
          <w:color w:val="000000"/>
          <w:sz w:val="24"/>
          <w:szCs w:val="24"/>
          <w:bdr w:val="nil"/>
        </w:rPr>
        <w:t>The conviction of his message</w:t>
      </w:r>
      <w:r w:rsidR="00BE7CC6"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</w:p>
    <w:p w14:paraId="434635E1" w14:textId="0A3A814D" w:rsidR="00F86544" w:rsidRDefault="00F86544" w:rsidP="00F8654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20:22</w:t>
      </w:r>
      <w:r w:rsidR="000C79C7">
        <w:rPr>
          <w:rFonts w:ascii="Lora" w:eastAsia="Arial Unicode MS" w:hAnsi="Lora" w:cs="Arial"/>
          <w:color w:val="000000"/>
          <w:sz w:val="24"/>
          <w:szCs w:val="24"/>
          <w:bdr w:val="nil"/>
        </w:rPr>
        <w:t>-2</w:t>
      </w:r>
      <w:r w:rsidR="00D11E42">
        <w:rPr>
          <w:rFonts w:ascii="Lora" w:eastAsia="Arial Unicode MS" w:hAnsi="Lora" w:cs="Arial"/>
          <w:color w:val="000000"/>
          <w:sz w:val="24"/>
          <w:szCs w:val="24"/>
          <w:bdr w:val="nil"/>
        </w:rPr>
        <w:t>4</w:t>
      </w:r>
    </w:p>
    <w:p w14:paraId="1E4E1F77" w14:textId="66C1FACD" w:rsidR="000C79C7" w:rsidRDefault="00E71C2B" w:rsidP="00F8654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Paul knew it was God’s will for him to go back to Jerusalem.</w:t>
      </w:r>
    </w:p>
    <w:p w14:paraId="60CAA56F" w14:textId="4A15EBA6" w:rsidR="00E71C2B" w:rsidRDefault="00E71C2B" w:rsidP="00BB060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knew </w:t>
      </w:r>
      <w:r w:rsidR="00415D8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he got there</w:t>
      </w:r>
      <w:r w:rsidR="00970C41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he would have heartache and trouble.</w:t>
      </w:r>
    </w:p>
    <w:p w14:paraId="0927633C" w14:textId="1AA9A331" w:rsidR="00F1309C" w:rsidRPr="00D06358" w:rsidRDefault="00656706" w:rsidP="00D0635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But he </w:t>
      </w:r>
      <w:r w:rsidR="00BA5E8B">
        <w:rPr>
          <w:rFonts w:ascii="Lora" w:eastAsia="Arial Unicode MS" w:hAnsi="Lora" w:cs="Arial"/>
          <w:color w:val="000000"/>
          <w:sz w:val="24"/>
          <w:szCs w:val="24"/>
          <w:bdr w:val="nil"/>
        </w:rPr>
        <w:t>didn’t get stampeded by any of these things.</w:t>
      </w:r>
    </w:p>
    <w:p w14:paraId="674ACA7E" w14:textId="77777777" w:rsidR="00D06358" w:rsidRDefault="00BA5E8B" w:rsidP="0070019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Paul had a bulldog grip on certain things.</w:t>
      </w:r>
    </w:p>
    <w:p w14:paraId="20396D6C" w14:textId="423EECE2" w:rsidR="00A40B49" w:rsidRDefault="005266BC" w:rsidP="0070019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0635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What is wrong with the average person </w:t>
      </w:r>
      <w:r w:rsidR="00BE7CC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today </w:t>
      </w:r>
      <w:r w:rsidRPr="00D0635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is that he has opinions </w:t>
      </w:r>
      <w:r w:rsidR="00BE7CC6">
        <w:rPr>
          <w:rFonts w:ascii="Lora" w:eastAsia="Arial Unicode MS" w:hAnsi="Lora" w:cs="Arial"/>
          <w:color w:val="000000"/>
          <w:sz w:val="24"/>
          <w:szCs w:val="24"/>
          <w:bdr w:val="nil"/>
        </w:rPr>
        <w:t>but</w:t>
      </w:r>
      <w:r w:rsidRPr="00D0635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not convictions.</w:t>
      </w:r>
    </w:p>
    <w:p w14:paraId="2F74C25E" w14:textId="53EF5915" w:rsidR="00BB060B" w:rsidRPr="00A40B49" w:rsidRDefault="005266BC" w:rsidP="00A40B4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40B49">
        <w:rPr>
          <w:rFonts w:ascii="Lora" w:eastAsia="Arial Unicode MS" w:hAnsi="Lora" w:cs="Arial"/>
          <w:color w:val="000000"/>
          <w:sz w:val="24"/>
          <w:szCs w:val="24"/>
          <w:bdr w:val="nil"/>
        </w:rPr>
        <w:t>Paul had convictions.</w:t>
      </w:r>
    </w:p>
    <w:p w14:paraId="085F4C71" w14:textId="77777777" w:rsidR="00BB060B" w:rsidRDefault="005266BC" w:rsidP="002F0D8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B060B">
        <w:rPr>
          <w:rFonts w:ascii="Lora" w:eastAsia="Arial Unicode MS" w:hAnsi="Lora" w:cs="Arial"/>
          <w:color w:val="000000"/>
          <w:sz w:val="24"/>
          <w:szCs w:val="24"/>
          <w:bdr w:val="nil"/>
        </w:rPr>
        <w:t>He was bound in the Spirit.</w:t>
      </w:r>
    </w:p>
    <w:p w14:paraId="1260B976" w14:textId="3AFF1059" w:rsidR="00BB060B" w:rsidRDefault="005266BC" w:rsidP="002F0D8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B060B">
        <w:rPr>
          <w:rFonts w:ascii="Lora" w:eastAsia="Arial Unicode MS" w:hAnsi="Lora" w:cs="Arial"/>
          <w:color w:val="000000"/>
          <w:sz w:val="24"/>
          <w:szCs w:val="24"/>
          <w:bdr w:val="nil"/>
        </w:rPr>
        <w:t>He was going to finish his course with jo</w:t>
      </w:r>
      <w:r w:rsidR="00E2305B">
        <w:rPr>
          <w:rFonts w:ascii="Lora" w:eastAsia="Arial Unicode MS" w:hAnsi="Lora" w:cs="Arial"/>
          <w:color w:val="000000"/>
          <w:sz w:val="24"/>
          <w:szCs w:val="24"/>
          <w:bdr w:val="nil"/>
        </w:rPr>
        <w:t>y</w:t>
      </w:r>
      <w:r w:rsidRPr="00BB060B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46DF97C" w14:textId="77777777" w:rsidR="00E2305B" w:rsidRDefault="005266BC" w:rsidP="00E2305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B060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2F0D8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</w:t>
      </w:r>
      <w:r w:rsidRPr="00BB060B">
        <w:rPr>
          <w:rFonts w:ascii="Lora" w:eastAsia="Arial Unicode MS" w:hAnsi="Lora" w:cs="Arial"/>
          <w:color w:val="000000"/>
          <w:sz w:val="24"/>
          <w:szCs w:val="24"/>
          <w:bdr w:val="nil"/>
        </w:rPr>
        <w:t>would eventually lead to his death</w:t>
      </w:r>
      <w:r w:rsidR="00E2305B">
        <w:rPr>
          <w:rFonts w:ascii="Lora" w:eastAsia="Arial Unicode MS" w:hAnsi="Lora" w:cs="Arial"/>
          <w:color w:val="000000"/>
          <w:sz w:val="24"/>
          <w:szCs w:val="24"/>
          <w:bdr w:val="nil"/>
        </w:rPr>
        <w:t>, b</w:t>
      </w:r>
      <w:r w:rsidRPr="00E2305B">
        <w:rPr>
          <w:rFonts w:ascii="Lora" w:eastAsia="Arial Unicode MS" w:hAnsi="Lora" w:cs="Arial"/>
          <w:color w:val="000000"/>
          <w:sz w:val="24"/>
          <w:szCs w:val="24"/>
          <w:bdr w:val="nil"/>
        </w:rPr>
        <w:t>ut Paul had rather die with a conviction than to live with a compromise.</w:t>
      </w:r>
    </w:p>
    <w:p w14:paraId="1FE36F0A" w14:textId="655BF90B" w:rsidR="00855EBF" w:rsidRPr="00E2305B" w:rsidRDefault="005266BC" w:rsidP="00E2305B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2305B">
        <w:rPr>
          <w:rFonts w:ascii="Lora" w:eastAsia="Arial Unicode MS" w:hAnsi="Lora" w:cs="Arial"/>
          <w:color w:val="000000"/>
          <w:sz w:val="24"/>
          <w:szCs w:val="24"/>
          <w:bdr w:val="nil"/>
        </w:rPr>
        <w:t>Most of us had rather live with a compromise than to die with a conviction.</w:t>
      </w:r>
    </w:p>
    <w:p w14:paraId="73279757" w14:textId="75B1B953" w:rsidR="00855EBF" w:rsidRPr="00E2305B" w:rsidRDefault="005266BC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2305B">
        <w:rPr>
          <w:rFonts w:ascii="Lora" w:eastAsia="Arial Unicode MS" w:hAnsi="Lora" w:cs="Arial"/>
          <w:color w:val="000000"/>
          <w:sz w:val="24"/>
          <w:szCs w:val="24"/>
          <w:bdr w:val="nil"/>
        </w:rPr>
        <w:t>The confidence of his message</w:t>
      </w:r>
      <w:r w:rsidR="00BE7CC6"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</w:p>
    <w:p w14:paraId="6B411192" w14:textId="77777777" w:rsidR="006D074B" w:rsidRDefault="005266BC" w:rsidP="006D074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2305B">
        <w:rPr>
          <w:rFonts w:ascii="Lora" w:eastAsia="Arial Unicode MS" w:hAnsi="Lora" w:cs="Arial"/>
          <w:color w:val="000000"/>
          <w:sz w:val="24"/>
          <w:szCs w:val="24"/>
          <w:bdr w:val="nil"/>
        </w:rPr>
        <w:t>Paul died confidently.</w:t>
      </w:r>
    </w:p>
    <w:p w14:paraId="5444E886" w14:textId="2E75761D" w:rsidR="00B13D01" w:rsidRPr="006D074B" w:rsidRDefault="005266BC" w:rsidP="006D074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D074B">
        <w:rPr>
          <w:rFonts w:ascii="Lora" w:eastAsia="Arial Unicode MS" w:hAnsi="Lora" w:cs="Arial"/>
          <w:color w:val="000000"/>
          <w:sz w:val="24"/>
          <w:szCs w:val="24"/>
          <w:bdr w:val="nil"/>
        </w:rPr>
        <w:t>Acts 20:25-</w:t>
      </w:r>
      <w:r w:rsidR="00B13D01" w:rsidRPr="006D074B">
        <w:rPr>
          <w:rFonts w:ascii="Lora" w:eastAsia="Arial Unicode MS" w:hAnsi="Lora" w:cs="Arial"/>
          <w:color w:val="000000"/>
          <w:sz w:val="24"/>
          <w:szCs w:val="24"/>
          <w:bdr w:val="nil"/>
        </w:rPr>
        <w:t>27</w:t>
      </w:r>
    </w:p>
    <w:p w14:paraId="7E6B19B9" w14:textId="4D635CE6" w:rsidR="00D77DDB" w:rsidRPr="006825C2" w:rsidRDefault="00594962" w:rsidP="0038460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825C2">
        <w:rPr>
          <w:rFonts w:ascii="Lora" w:eastAsia="Arial Unicode MS" w:hAnsi="Lora" w:cs="Arial"/>
          <w:color w:val="000000"/>
          <w:sz w:val="24"/>
          <w:szCs w:val="24"/>
          <w:bdr w:val="nil"/>
        </w:rPr>
        <w:t>What did he mean</w:t>
      </w:r>
      <w:r w:rsidR="00BE7CC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when he said,</w:t>
      </w:r>
      <w:r w:rsidRPr="006825C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“I am pure from the blood of all men</w:t>
      </w:r>
      <w:r w:rsidR="002805C8" w:rsidRPr="006825C2">
        <w:rPr>
          <w:rFonts w:ascii="Lora" w:eastAsia="Arial Unicode MS" w:hAnsi="Lora" w:cs="Arial"/>
          <w:color w:val="000000"/>
          <w:sz w:val="24"/>
          <w:szCs w:val="24"/>
          <w:bdr w:val="nil"/>
        </w:rPr>
        <w:t>”?</w:t>
      </w:r>
    </w:p>
    <w:p w14:paraId="0D94196D" w14:textId="77777777" w:rsidR="00D77DDB" w:rsidRPr="006825C2" w:rsidRDefault="00594962" w:rsidP="006D074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825C2">
        <w:rPr>
          <w:rFonts w:ascii="Lora" w:eastAsia="Arial Unicode MS" w:hAnsi="Lora" w:cs="Arial"/>
          <w:color w:val="000000"/>
          <w:sz w:val="24"/>
          <w:szCs w:val="24"/>
          <w:bdr w:val="nil"/>
        </w:rPr>
        <w:t>Ezekiel</w:t>
      </w:r>
      <w:r w:rsidR="004A3A35" w:rsidRPr="006825C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said that we are like watchmen upon a wall</w:t>
      </w:r>
      <w:r w:rsidR="001730DA" w:rsidRPr="006825C2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62FDB9C" w14:textId="5E6CDCAB" w:rsidR="00BE7CC6" w:rsidRDefault="00BE7CC6" w:rsidP="00BB062E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Ezekiel 33:6</w:t>
      </w:r>
    </w:p>
    <w:p w14:paraId="51544CEA" w14:textId="4054963C" w:rsidR="00401318" w:rsidRPr="00BE7CC6" w:rsidRDefault="001730DA" w:rsidP="00BE7CC6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825C2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I</w:t>
      </w:r>
      <w:r w:rsidR="00712BAE" w:rsidRPr="006825C2">
        <w:rPr>
          <w:rFonts w:ascii="Lora" w:eastAsia="Arial Unicode MS" w:hAnsi="Lora" w:cs="Arial"/>
          <w:color w:val="000000"/>
          <w:sz w:val="24"/>
          <w:szCs w:val="24"/>
          <w:bdr w:val="nil"/>
        </w:rPr>
        <w:t>f we see the</w:t>
      </w:r>
      <w:r w:rsidR="00712BAE" w:rsidRPr="00D77DD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enemy coming and we do not warn the people inside the city</w:t>
      </w:r>
      <w:r w:rsidR="00BE7CC6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712BAE" w:rsidRPr="00D77DD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then their blood will be required at our hands.</w:t>
      </w:r>
    </w:p>
    <w:p w14:paraId="4CCBB39B" w14:textId="77777777" w:rsidR="00D77DDB" w:rsidRDefault="00322658" w:rsidP="00BB062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77DDB">
        <w:rPr>
          <w:rFonts w:ascii="Lora" w:eastAsia="Arial Unicode MS" w:hAnsi="Lora" w:cs="Arial"/>
          <w:color w:val="000000"/>
          <w:sz w:val="24"/>
          <w:szCs w:val="24"/>
          <w:bdr w:val="nil"/>
        </w:rPr>
        <w:t>He was talking about soul winning.</w:t>
      </w:r>
    </w:p>
    <w:p w14:paraId="66AC3F25" w14:textId="4320EAC1" w:rsidR="00D77DDB" w:rsidRPr="00401318" w:rsidRDefault="00322658" w:rsidP="00401318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77DD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we don’t tell our friends, neighbors, brothers, </w:t>
      </w:r>
      <w:r w:rsidR="001730DA" w:rsidRPr="00D77DD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</w:t>
      </w:r>
      <w:r w:rsidR="00A927D9" w:rsidRPr="00D77DDB">
        <w:rPr>
          <w:rFonts w:ascii="Lora" w:eastAsia="Arial Unicode MS" w:hAnsi="Lora" w:cs="Arial"/>
          <w:color w:val="000000"/>
          <w:sz w:val="24"/>
          <w:szCs w:val="24"/>
          <w:bdr w:val="nil"/>
        </w:rPr>
        <w:t>sisters</w:t>
      </w:r>
      <w:r w:rsidRPr="00D77DD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about the Lord Jesus Christ and they die and go to Hell, then their blood is on our hands.</w:t>
      </w:r>
    </w:p>
    <w:p w14:paraId="25645E08" w14:textId="44B17397" w:rsidR="004C0AFB" w:rsidRPr="00D77DDB" w:rsidRDefault="00D30D70" w:rsidP="006335E5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77DDB">
        <w:rPr>
          <w:rFonts w:ascii="Lora" w:eastAsia="Arial Unicode MS" w:hAnsi="Lora" w:cs="Arial"/>
          <w:color w:val="000000"/>
          <w:sz w:val="24"/>
          <w:szCs w:val="24"/>
          <w:bdr w:val="nil"/>
        </w:rPr>
        <w:t>If we know the only message that this world needs and we don’t tell it, then we are guilty of high treason against Heaven’s King</w:t>
      </w:r>
      <w:r w:rsidR="004C0AFB" w:rsidRPr="00D77DDB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059DB65" w14:textId="650AF44A" w:rsidR="005266BC" w:rsidRDefault="004C0AFB" w:rsidP="006335E5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8742D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 </w:t>
      </w:r>
      <w:r w:rsidR="006335E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will </w:t>
      </w:r>
      <w:r w:rsidR="008742DB">
        <w:rPr>
          <w:rFonts w:ascii="Lora" w:eastAsia="Arial Unicode MS" w:hAnsi="Lora" w:cs="Arial"/>
          <w:color w:val="000000"/>
          <w:sz w:val="24"/>
          <w:szCs w:val="24"/>
          <w:bdr w:val="nil"/>
        </w:rPr>
        <w:t>meet the Lord with bloody hands.</w:t>
      </w:r>
    </w:p>
    <w:p w14:paraId="3D57D13D" w14:textId="08145318" w:rsidR="005266BC" w:rsidRDefault="008742DB" w:rsidP="008742D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Apostle Paul knew that before long</w:t>
      </w:r>
      <w:r w:rsidR="00BE7CC6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4C0AF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would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meet the Lord.</w:t>
      </w:r>
    </w:p>
    <w:p w14:paraId="2B7E7345" w14:textId="06523632" w:rsidR="008742DB" w:rsidRDefault="00EC2580" w:rsidP="008742D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said he was pure.</w:t>
      </w:r>
    </w:p>
    <w:p w14:paraId="64A9E70C" w14:textId="267C8B0F" w:rsidR="00EC2580" w:rsidRDefault="00EC2580" w:rsidP="0035740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was not going to face his Lord with bloody hands.</w:t>
      </w:r>
    </w:p>
    <w:p w14:paraId="71FBDC94" w14:textId="3B2E877C" w:rsidR="005266BC" w:rsidRDefault="001C6BE4" w:rsidP="001C6BE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Some of us </w:t>
      </w:r>
      <w:r w:rsidR="00EC258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will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face the Lord with blood on our hands.</w:t>
      </w:r>
    </w:p>
    <w:p w14:paraId="4F9E8670" w14:textId="5CB6C5F3" w:rsidR="001C6BE4" w:rsidRDefault="008F32E7" w:rsidP="001C6BE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 </w:t>
      </w:r>
      <w:r w:rsidR="00C84865">
        <w:rPr>
          <w:rFonts w:ascii="Lora" w:eastAsia="Arial Unicode MS" w:hAnsi="Lora" w:cs="Arial"/>
          <w:color w:val="000000"/>
          <w:sz w:val="24"/>
          <w:szCs w:val="24"/>
          <w:bdr w:val="nil"/>
        </w:rPr>
        <w:t>are s</w:t>
      </w:r>
      <w:r w:rsidR="001C6BE4">
        <w:rPr>
          <w:rFonts w:ascii="Lora" w:eastAsia="Arial Unicode MS" w:hAnsi="Lora" w:cs="Arial"/>
          <w:color w:val="000000"/>
          <w:sz w:val="24"/>
          <w:szCs w:val="24"/>
          <w:bdr w:val="nil"/>
        </w:rPr>
        <w:t>ouls that we should have witnessed to that have died and gone to Hell, and it is our fault.</w:t>
      </w:r>
    </w:p>
    <w:p w14:paraId="11568E0F" w14:textId="13EA431B" w:rsidR="005266BC" w:rsidRDefault="00195884" w:rsidP="0019588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Paul had confidence about his message.</w:t>
      </w:r>
    </w:p>
    <w:p w14:paraId="01A48C69" w14:textId="69998355" w:rsidR="00195884" w:rsidRDefault="00195884" w:rsidP="0019588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</w:t>
      </w:r>
      <w:r w:rsidR="00A4655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20: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26-27</w:t>
      </w:r>
    </w:p>
    <w:p w14:paraId="7973881E" w14:textId="2682EDFE" w:rsidR="005266BC" w:rsidRPr="00C16F06" w:rsidRDefault="00195884" w:rsidP="00C16F0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How many </w:t>
      </w:r>
      <w:r w:rsidR="00C8486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of us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can say that?</w:t>
      </w:r>
    </w:p>
    <w:p w14:paraId="70883038" w14:textId="10F931D9" w:rsidR="00685BF2" w:rsidRPr="00BE7CC6" w:rsidRDefault="00C16F06" w:rsidP="00BE7CC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25:21</w:t>
      </w:r>
    </w:p>
    <w:p w14:paraId="465CC8C9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08F8E6C" w14:textId="3388675C" w:rsidR="00855EBF" w:rsidRPr="008B5008" w:rsidRDefault="00685BF2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B5008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we measure a man by the motto of his life (acts 20:33-</w:t>
      </w:r>
      <w:r w:rsidR="002B2AE5" w:rsidRPr="008B5008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35)</w:t>
      </w:r>
    </w:p>
    <w:p w14:paraId="4E57C968" w14:textId="7FCA0ED4" w:rsidR="00855EBF" w:rsidRPr="008B5008" w:rsidRDefault="00FF476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B5008">
        <w:rPr>
          <w:rFonts w:ascii="Lora" w:eastAsia="Arial Unicode MS" w:hAnsi="Lora" w:cs="Arial"/>
          <w:color w:val="000000"/>
          <w:sz w:val="24"/>
          <w:szCs w:val="24"/>
          <w:bdr w:val="nil"/>
        </w:rPr>
        <w:t>Every man has a motto for his life.</w:t>
      </w:r>
    </w:p>
    <w:p w14:paraId="17EFFC2B" w14:textId="340CC437" w:rsidR="00214903" w:rsidRDefault="00214903" w:rsidP="0021490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B5008">
        <w:rPr>
          <w:rFonts w:ascii="Lora" w:eastAsia="Arial Unicode MS" w:hAnsi="Lora" w:cs="Arial"/>
          <w:color w:val="000000"/>
          <w:sz w:val="24"/>
          <w:szCs w:val="24"/>
          <w:bdr w:val="nil"/>
        </w:rPr>
        <w:t>There is something that impel</w:t>
      </w:r>
      <w:r w:rsidR="00C84865" w:rsidRPr="008B5008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Pr="008B500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motivates, drives, </w:t>
      </w:r>
      <w:r w:rsidR="00C84865" w:rsidRPr="008B500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</w:t>
      </w:r>
      <w:r w:rsidRPr="008B5008">
        <w:rPr>
          <w:rFonts w:ascii="Lora" w:eastAsia="Arial Unicode MS" w:hAnsi="Lora" w:cs="Arial"/>
          <w:color w:val="000000"/>
          <w:sz w:val="24"/>
          <w:szCs w:val="24"/>
          <w:bdr w:val="nil"/>
        </w:rPr>
        <w:t>constrains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him.</w:t>
      </w:r>
    </w:p>
    <w:p w14:paraId="4F266DA9" w14:textId="77777777" w:rsidR="000A40C3" w:rsidRDefault="00214903" w:rsidP="000A40C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A40C3">
        <w:rPr>
          <w:rFonts w:ascii="Lora" w:eastAsia="Arial Unicode MS" w:hAnsi="Lora" w:cs="Arial"/>
          <w:color w:val="000000"/>
          <w:sz w:val="24"/>
          <w:szCs w:val="24"/>
          <w:bdr w:val="nil"/>
        </w:rPr>
        <w:t>Acts 20:33-35</w:t>
      </w:r>
    </w:p>
    <w:p w14:paraId="41967AD6" w14:textId="42FA193D" w:rsidR="000A40C3" w:rsidRDefault="0021514B" w:rsidP="000A40C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A40C3"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 w:rsidR="00305A11" w:rsidRPr="000A40C3">
        <w:rPr>
          <w:rFonts w:ascii="Lora" w:eastAsia="Arial Unicode MS" w:hAnsi="Lora" w:cs="Arial"/>
          <w:color w:val="000000"/>
          <w:sz w:val="24"/>
          <w:szCs w:val="24"/>
          <w:bdr w:val="nil"/>
        </w:rPr>
        <w:t>Remembering the words of the Lord Jesus</w:t>
      </w:r>
      <w:r w:rsidR="00BE7CC6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305A11" w:rsidRPr="000A40C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how He said that it was more blessed to give than to receive.</w:t>
      </w:r>
      <w:r w:rsidRPr="000A40C3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</w:p>
    <w:p w14:paraId="59EF89E9" w14:textId="0315355A" w:rsidR="00305A11" w:rsidRPr="000A40C3" w:rsidRDefault="00305A11" w:rsidP="000A40C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A40C3">
        <w:rPr>
          <w:rFonts w:ascii="Lora" w:eastAsia="Arial Unicode MS" w:hAnsi="Lora" w:cs="Arial"/>
          <w:color w:val="000000"/>
          <w:sz w:val="24"/>
          <w:szCs w:val="24"/>
          <w:bdr w:val="nil"/>
        </w:rPr>
        <w:t>Th</w:t>
      </w:r>
      <w:r w:rsidR="00BE7CC6">
        <w:rPr>
          <w:rFonts w:ascii="Lora" w:eastAsia="Arial Unicode MS" w:hAnsi="Lora" w:cs="Arial"/>
          <w:color w:val="000000"/>
          <w:sz w:val="24"/>
          <w:szCs w:val="24"/>
          <w:bdr w:val="nil"/>
        </w:rPr>
        <w:t>at</w:t>
      </w:r>
      <w:r w:rsidRPr="000A40C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was the motto of Paul’s life.</w:t>
      </w:r>
    </w:p>
    <w:p w14:paraId="78A62E03" w14:textId="742B45EB" w:rsidR="005001BD" w:rsidRDefault="0063735B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Apostle Paul was a great man because he spent life</w:t>
      </w:r>
      <w:r w:rsidR="00BE7CC6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not primarily as a receiver</w:t>
      </w:r>
      <w:r w:rsidR="00BE7CC6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but as a giver.</w:t>
      </w:r>
    </w:p>
    <w:p w14:paraId="29AB0EB4" w14:textId="3BD00882" w:rsidR="00AC25C4" w:rsidRDefault="00AC25C4" w:rsidP="00AC25C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Therefore, his life was blessed.</w:t>
      </w:r>
    </w:p>
    <w:p w14:paraId="427F51FB" w14:textId="4FA1FBAC" w:rsidR="00BE7CC6" w:rsidRDefault="00BE7CC6" w:rsidP="00AC25C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</w:t>
      </w:r>
      <w:r w:rsidR="00AC25C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eople are divided into two categories:  </w:t>
      </w:r>
    </w:p>
    <w:p w14:paraId="132EBB27" w14:textId="77777777" w:rsidR="00BE7CC6" w:rsidRDefault="00BE7CC6" w:rsidP="00BE7CC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AC25C4" w:rsidRPr="00AC25C4">
        <w:rPr>
          <w:rFonts w:ascii="Lora" w:eastAsia="Arial Unicode MS" w:hAnsi="Lora" w:cs="Arial"/>
          <w:color w:val="000000"/>
          <w:sz w:val="24"/>
          <w:szCs w:val="24"/>
          <w:bdr w:val="nil"/>
        </w:rPr>
        <w:t>he takers</w:t>
      </w:r>
    </w:p>
    <w:p w14:paraId="6C1DBAA9" w14:textId="46B3F892" w:rsidR="00AC25C4" w:rsidRPr="00AC25C4" w:rsidRDefault="00BE7CC6" w:rsidP="00BE7CC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223AEC">
        <w:rPr>
          <w:rFonts w:ascii="Lora" w:eastAsia="Arial Unicode MS" w:hAnsi="Lora" w:cs="Arial"/>
          <w:color w:val="000000"/>
          <w:sz w:val="24"/>
          <w:szCs w:val="24"/>
          <w:bdr w:val="nil"/>
        </w:rPr>
        <w:t>he givers</w:t>
      </w:r>
    </w:p>
    <w:p w14:paraId="6F5EE5E5" w14:textId="77777777" w:rsidR="006E1966" w:rsidRDefault="00AC25C4" w:rsidP="00BE7CC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="00223AEC">
        <w:rPr>
          <w:rFonts w:ascii="Lora" w:eastAsia="Arial Unicode MS" w:hAnsi="Lora" w:cs="Arial"/>
          <w:color w:val="000000"/>
          <w:sz w:val="24"/>
          <w:szCs w:val="24"/>
          <w:bdr w:val="nil"/>
        </w:rPr>
        <w:t>takers eat better</w:t>
      </w:r>
      <w:r w:rsidR="006E1966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398CE1D" w14:textId="5D4F8994" w:rsidR="00223AEC" w:rsidRPr="00552F23" w:rsidRDefault="006E1966" w:rsidP="00BE7CC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52F23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223AEC" w:rsidRPr="00552F23">
        <w:rPr>
          <w:rFonts w:ascii="Lora" w:eastAsia="Arial Unicode MS" w:hAnsi="Lora" w:cs="Arial"/>
          <w:color w:val="000000"/>
          <w:sz w:val="24"/>
          <w:szCs w:val="24"/>
          <w:bdr w:val="nil"/>
        </w:rPr>
        <w:t>he givers sleep better.</w:t>
      </w:r>
    </w:p>
    <w:p w14:paraId="5E931239" w14:textId="26250381" w:rsidR="00877A8F" w:rsidRPr="00552F23" w:rsidRDefault="00877A8F" w:rsidP="00BE7CC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52F2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Acts </w:t>
      </w:r>
      <w:r w:rsidR="00317483" w:rsidRPr="00552F23">
        <w:rPr>
          <w:rFonts w:ascii="Lora" w:eastAsia="Arial Unicode MS" w:hAnsi="Lora" w:cs="Arial"/>
          <w:color w:val="000000"/>
          <w:sz w:val="24"/>
          <w:szCs w:val="24"/>
          <w:bdr w:val="nil"/>
        </w:rPr>
        <w:t>20:35</w:t>
      </w:r>
    </w:p>
    <w:p w14:paraId="5280739F" w14:textId="77777777" w:rsidR="00983BF8" w:rsidRDefault="00223AEC" w:rsidP="00983B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52F2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we die, all </w:t>
      </w:r>
      <w:r w:rsidR="00983BF8" w:rsidRPr="00552F23">
        <w:rPr>
          <w:rFonts w:ascii="Lora" w:eastAsia="Arial Unicode MS" w:hAnsi="Lora" w:cs="Arial"/>
          <w:color w:val="000000"/>
          <w:sz w:val="24"/>
          <w:szCs w:val="24"/>
          <w:bdr w:val="nil"/>
        </w:rPr>
        <w:t>that</w:t>
      </w:r>
      <w:r w:rsidR="00983BF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6E196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 w:rsidR="00983BF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will </w:t>
      </w:r>
      <w:r w:rsidRPr="006E1966">
        <w:rPr>
          <w:rFonts w:ascii="Lora" w:eastAsia="Arial Unicode MS" w:hAnsi="Lora" w:cs="Arial"/>
          <w:color w:val="000000"/>
          <w:sz w:val="24"/>
          <w:szCs w:val="24"/>
          <w:bdr w:val="nil"/>
        </w:rPr>
        <w:t>take with us is what we have given away.</w:t>
      </w:r>
    </w:p>
    <w:p w14:paraId="69CAFDDE" w14:textId="77777777" w:rsidR="00983BF8" w:rsidRDefault="004A7571" w:rsidP="00983BF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83BF8">
        <w:rPr>
          <w:rFonts w:ascii="Lora" w:eastAsia="Arial Unicode MS" w:hAnsi="Lora" w:cs="Arial"/>
          <w:color w:val="000000"/>
          <w:sz w:val="24"/>
          <w:szCs w:val="24"/>
          <w:bdr w:val="nil"/>
        </w:rPr>
        <w:t>What we have spent is gone forever.</w:t>
      </w:r>
    </w:p>
    <w:p w14:paraId="2B40397B" w14:textId="77777777" w:rsidR="00983BF8" w:rsidRDefault="00ED5E68" w:rsidP="00983BF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83BF8">
        <w:rPr>
          <w:rFonts w:ascii="Lora" w:eastAsia="Arial Unicode MS" w:hAnsi="Lora" w:cs="Arial"/>
          <w:color w:val="000000"/>
          <w:sz w:val="24"/>
          <w:szCs w:val="24"/>
          <w:bdr w:val="nil"/>
        </w:rPr>
        <w:t>What we did not spend will be left for others.</w:t>
      </w:r>
    </w:p>
    <w:p w14:paraId="68E6EBF7" w14:textId="1440DFBC" w:rsidR="00ED5E68" w:rsidRDefault="00983BF8" w:rsidP="00983BF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83BF8"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ED5E68" w:rsidRPr="00983BF8">
        <w:rPr>
          <w:rFonts w:ascii="Lora" w:eastAsia="Arial Unicode MS" w:hAnsi="Lora" w:cs="Arial"/>
          <w:color w:val="000000"/>
          <w:sz w:val="24"/>
          <w:szCs w:val="24"/>
          <w:bdr w:val="nil"/>
        </w:rPr>
        <w:t>hat we gave away is our</w:t>
      </w:r>
      <w:r w:rsidR="00317483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ED5E68" w:rsidRPr="00983BF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forever.</w:t>
      </w:r>
    </w:p>
    <w:p w14:paraId="17D3F881" w14:textId="2BA0574F" w:rsidR="00BE7CC6" w:rsidRPr="00983BF8" w:rsidRDefault="00BE7CC6" w:rsidP="00BE7CC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more blessed to give than to receive.</w:t>
      </w:r>
    </w:p>
    <w:p w14:paraId="78EAB79A" w14:textId="60B98213" w:rsidR="00855EBF" w:rsidRPr="00983BF8" w:rsidRDefault="00983BF8" w:rsidP="00983BF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motto did the following for Paul:</w:t>
      </w:r>
    </w:p>
    <w:p w14:paraId="7A4398FC" w14:textId="26ADF3BC" w:rsidR="00621A71" w:rsidRDefault="00621A71" w:rsidP="00621A7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freed him from covetousness.</w:t>
      </w:r>
    </w:p>
    <w:p w14:paraId="22DEA2AE" w14:textId="400C6C89" w:rsidR="00621A71" w:rsidRDefault="00621A71" w:rsidP="00621A7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20:33</w:t>
      </w:r>
    </w:p>
    <w:p w14:paraId="76612B74" w14:textId="64BE9B41" w:rsidR="00F841D8" w:rsidRDefault="00F841D8" w:rsidP="00621A7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One of the Ten Commandments is “Thou shalt not covet.”</w:t>
      </w:r>
    </w:p>
    <w:p w14:paraId="481530CC" w14:textId="19823B74" w:rsidR="00F841D8" w:rsidRPr="00855EBF" w:rsidRDefault="00685C81" w:rsidP="00F841D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Exodus 20:17</w:t>
      </w:r>
    </w:p>
    <w:p w14:paraId="5F928242" w14:textId="62DFDC1E" w:rsidR="00855EBF" w:rsidRDefault="004F26E6" w:rsidP="00F841D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Bible says that covetousness is idolatry.</w:t>
      </w:r>
    </w:p>
    <w:p w14:paraId="2871C6B3" w14:textId="24ABBCBE" w:rsidR="00471CB0" w:rsidRPr="00327454" w:rsidRDefault="00A70683" w:rsidP="0032745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Colossians 3:5</w:t>
      </w:r>
    </w:p>
    <w:p w14:paraId="3AE3C7EB" w14:textId="58B891C8" w:rsidR="004F26E6" w:rsidRDefault="00471CB0" w:rsidP="00471CB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freed him from idleness.</w:t>
      </w:r>
    </w:p>
    <w:p w14:paraId="6EDCA7CC" w14:textId="41423343" w:rsidR="00471CB0" w:rsidRDefault="00471CB0" w:rsidP="00471CB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617DD">
        <w:rPr>
          <w:rFonts w:ascii="Lora" w:eastAsia="Arial Unicode MS" w:hAnsi="Lora" w:cs="Arial"/>
          <w:color w:val="000000"/>
          <w:sz w:val="24"/>
          <w:szCs w:val="24"/>
          <w:bdr w:val="nil"/>
        </w:rPr>
        <w:t>Acts 20:34-</w:t>
      </w:r>
      <w:r w:rsidR="005E4DB7">
        <w:rPr>
          <w:rFonts w:ascii="Lora" w:eastAsia="Arial Unicode MS" w:hAnsi="Lora" w:cs="Arial"/>
          <w:color w:val="000000"/>
          <w:sz w:val="24"/>
          <w:szCs w:val="24"/>
          <w:bdr w:val="nil"/>
        </w:rPr>
        <w:t>35</w:t>
      </w:r>
    </w:p>
    <w:p w14:paraId="584EEC8F" w14:textId="4D7B37B1" w:rsidR="00471CB0" w:rsidRDefault="00471CB0" w:rsidP="00BE7CC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E7CC6">
        <w:rPr>
          <w:rFonts w:ascii="Lora" w:eastAsia="Arial Unicode MS" w:hAnsi="Lora" w:cs="Arial"/>
          <w:color w:val="000000"/>
          <w:sz w:val="24"/>
          <w:szCs w:val="24"/>
          <w:bdr w:val="nil"/>
        </w:rPr>
        <w:t>He worked for his needs.</w:t>
      </w:r>
    </w:p>
    <w:p w14:paraId="21369E76" w14:textId="1EA30A4E" w:rsidR="007A6712" w:rsidRDefault="007A6712" w:rsidP="00BE7CC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E7CC6">
        <w:rPr>
          <w:rFonts w:ascii="Lora" w:eastAsia="Arial Unicode MS" w:hAnsi="Lora" w:cs="Arial"/>
          <w:color w:val="000000"/>
          <w:sz w:val="24"/>
          <w:szCs w:val="24"/>
          <w:bdr w:val="nil"/>
        </w:rPr>
        <w:t>Paul said</w:t>
      </w:r>
      <w:r w:rsidR="00BE7CC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that</w:t>
      </w:r>
      <w:r w:rsidRPr="00BE7CC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there are people </w:t>
      </w:r>
      <w:r w:rsidR="00060DB8" w:rsidRPr="00BE7CC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who have needs </w:t>
      </w:r>
      <w:r w:rsidRPr="00BE7CC6">
        <w:rPr>
          <w:rFonts w:ascii="Lora" w:eastAsia="Arial Unicode MS" w:hAnsi="Lora" w:cs="Arial"/>
          <w:color w:val="000000"/>
          <w:sz w:val="24"/>
          <w:szCs w:val="24"/>
          <w:bdr w:val="nil"/>
        </w:rPr>
        <w:t>who are weak and cannot work</w:t>
      </w:r>
      <w:r w:rsidR="00060DB8" w:rsidRPr="00BE7CC6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DC6EF5A" w14:textId="5FD84E1A" w:rsidR="004F26E6" w:rsidRPr="00BE7CC6" w:rsidRDefault="00060DB8" w:rsidP="00BE7CC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E7CC6">
        <w:rPr>
          <w:rFonts w:ascii="Lora" w:eastAsia="Arial Unicode MS" w:hAnsi="Lora" w:cs="Arial"/>
          <w:color w:val="000000"/>
          <w:sz w:val="24"/>
          <w:szCs w:val="24"/>
          <w:bdr w:val="nil"/>
        </w:rPr>
        <w:t>He worked that he might help the needy.</w:t>
      </w:r>
    </w:p>
    <w:p w14:paraId="1FED221B" w14:textId="2CCBD879" w:rsidR="00F44A92" w:rsidRDefault="00F44A92" w:rsidP="00BF6BD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2 Thessalonians 3:10</w:t>
      </w:r>
    </w:p>
    <w:p w14:paraId="5E859355" w14:textId="77777777" w:rsidR="002D45EE" w:rsidRDefault="002D45EE" w:rsidP="002D45E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But t</w:t>
      </w:r>
      <w:r w:rsidR="00CD4273" w:rsidRPr="00BF6BDB">
        <w:rPr>
          <w:rFonts w:ascii="Lora" w:eastAsia="Arial Unicode MS" w:hAnsi="Lora" w:cs="Arial"/>
          <w:color w:val="000000"/>
          <w:sz w:val="24"/>
          <w:szCs w:val="24"/>
          <w:bdr w:val="nil"/>
        </w:rPr>
        <w:t>here are some people who cannot work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87B23DA" w14:textId="3B77D86B" w:rsidR="00CD4273" w:rsidRPr="00F44A92" w:rsidRDefault="002D45EE" w:rsidP="002D45EE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</w:t>
      </w:r>
      <w:r w:rsidR="00CD4273" w:rsidRPr="00BF6BD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ose of us who can work need to work </w:t>
      </w:r>
      <w:r w:rsidR="00BE7CC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so that we can </w:t>
      </w:r>
      <w:r w:rsidR="00CD4273" w:rsidRPr="00BF6BDB">
        <w:rPr>
          <w:rFonts w:ascii="Lora" w:eastAsia="Arial Unicode MS" w:hAnsi="Lora" w:cs="Arial"/>
          <w:color w:val="000000"/>
          <w:sz w:val="24"/>
          <w:szCs w:val="24"/>
          <w:bdr w:val="nil"/>
        </w:rPr>
        <w:t>help those who are weak.</w:t>
      </w:r>
    </w:p>
    <w:p w14:paraId="3B0CD68F" w14:textId="7857CC0D" w:rsidR="004F26E6" w:rsidRDefault="00CD4273" w:rsidP="00CD427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D45E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</w:t>
      </w:r>
      <w:r w:rsidR="002D45EE" w:rsidRPr="002D45EE">
        <w:rPr>
          <w:rFonts w:ascii="Lora" w:eastAsia="Arial Unicode MS" w:hAnsi="Lora" w:cs="Arial"/>
          <w:color w:val="000000"/>
          <w:sz w:val="24"/>
          <w:szCs w:val="24"/>
          <w:bdr w:val="nil"/>
        </w:rPr>
        <w:t>freed</w:t>
      </w:r>
      <w:r w:rsidR="002D45E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him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from selfishness.</w:t>
      </w:r>
    </w:p>
    <w:p w14:paraId="57A90A24" w14:textId="264665F4" w:rsidR="00CD4273" w:rsidRDefault="00C03F96" w:rsidP="00CD427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Nobody has a great life that lives a selfish life.</w:t>
      </w:r>
    </w:p>
    <w:p w14:paraId="2EB9E7FE" w14:textId="6110C912" w:rsidR="00C03F96" w:rsidRDefault="00C03F96" w:rsidP="00CD427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Apostle Paul lived a life of giving not taking, of helping not hurting, of loving and lifting and caring.</w:t>
      </w:r>
    </w:p>
    <w:p w14:paraId="627B249A" w14:textId="5525A456" w:rsidR="00CD4273" w:rsidRPr="00892F02" w:rsidRDefault="00F55B3F" w:rsidP="00892F0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Matthew 25:40</w:t>
      </w:r>
    </w:p>
    <w:p w14:paraId="3D6397D4" w14:textId="75007414" w:rsidR="00892F02" w:rsidRDefault="00892F02" w:rsidP="00892F02">
      <w:pPr>
        <w:numPr>
          <w:ilvl w:val="1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There is no easy way to have a great life, but it is more blessed to give than it is to receive.</w:t>
      </w:r>
    </w:p>
    <w:p w14:paraId="1F0AE952" w14:textId="5B40CFA4" w:rsidR="00855EBF" w:rsidRPr="00BE7CC6" w:rsidRDefault="00892F02" w:rsidP="00BE7CC6">
      <w:pPr>
        <w:numPr>
          <w:ilvl w:val="2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Acts 20:35</w:t>
      </w:r>
    </w:p>
    <w:p w14:paraId="00A5C077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1E41DA35" w14:textId="423073F1" w:rsidR="00855EBF" w:rsidRPr="00EA1C24" w:rsidRDefault="00855EBF" w:rsidP="00EA1C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CONCLUSION</w:t>
      </w:r>
    </w:p>
    <w:p w14:paraId="496DF392" w14:textId="77777777" w:rsidR="00284960" w:rsidRDefault="00196369" w:rsidP="0028496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 are some of us that when we are gone, we </w:t>
      </w:r>
      <w:r w:rsidR="00D1668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will not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be missed.</w:t>
      </w:r>
    </w:p>
    <w:p w14:paraId="573C2695" w14:textId="41B248ED" w:rsidR="000E588B" w:rsidRPr="00284960" w:rsidRDefault="00284960" w:rsidP="0028496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104535" w:rsidRPr="00284960">
        <w:rPr>
          <w:rFonts w:ascii="Lora" w:eastAsia="Arial Unicode MS" w:hAnsi="Lora" w:cs="Arial"/>
          <w:color w:val="000000"/>
          <w:sz w:val="24"/>
          <w:szCs w:val="24"/>
          <w:bdr w:val="nil"/>
        </w:rPr>
        <w:t>here are others that when they are gone, people will weep sorely.</w:t>
      </w:r>
    </w:p>
    <w:p w14:paraId="329B86AC" w14:textId="77777777" w:rsidR="00997AEB" w:rsidRPr="00BE640B" w:rsidRDefault="000E588B" w:rsidP="00997AE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E640B">
        <w:rPr>
          <w:rFonts w:ascii="Lora" w:eastAsia="Arial Unicode MS" w:hAnsi="Lora" w:cs="Arial"/>
          <w:color w:val="000000"/>
          <w:sz w:val="24"/>
          <w:szCs w:val="24"/>
          <w:bdr w:val="nil"/>
        </w:rPr>
        <w:t>You measure a man’s life</w:t>
      </w:r>
      <w:r w:rsidR="00407C9F" w:rsidRPr="00BE640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BE640B">
        <w:rPr>
          <w:rFonts w:ascii="Lora" w:eastAsia="Arial Unicode MS" w:hAnsi="Lora" w:cs="Arial"/>
          <w:color w:val="000000"/>
          <w:sz w:val="24"/>
          <w:szCs w:val="24"/>
          <w:bdr w:val="nil"/>
        </w:rPr>
        <w:t>by</w:t>
      </w:r>
      <w:r w:rsidR="00997AEB" w:rsidRPr="00BE640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following:</w:t>
      </w:r>
    </w:p>
    <w:p w14:paraId="03D5FBFC" w14:textId="77777777" w:rsidR="00997AEB" w:rsidRPr="00BE640B" w:rsidRDefault="00997AEB" w:rsidP="00997AE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E640B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0E588B" w:rsidRPr="00BE640B">
        <w:rPr>
          <w:rFonts w:ascii="Lora" w:eastAsia="Arial Unicode MS" w:hAnsi="Lora" w:cs="Arial"/>
          <w:color w:val="000000"/>
          <w:sz w:val="24"/>
          <w:szCs w:val="24"/>
          <w:bdr w:val="nil"/>
        </w:rPr>
        <w:t>he manner of his life</w:t>
      </w:r>
      <w:r w:rsidRPr="00BE640B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37D0547" w14:textId="77777777" w:rsidR="00997AEB" w:rsidRPr="00BE640B" w:rsidRDefault="00997AEB" w:rsidP="00997AE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E640B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0E588B" w:rsidRPr="00BE640B">
        <w:rPr>
          <w:rFonts w:ascii="Lora" w:eastAsia="Arial Unicode MS" w:hAnsi="Lora" w:cs="Arial"/>
          <w:color w:val="000000"/>
          <w:sz w:val="24"/>
          <w:szCs w:val="24"/>
          <w:bdr w:val="nil"/>
        </w:rPr>
        <w:t>he message of his life</w:t>
      </w:r>
      <w:r w:rsidRPr="00BE640B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9A470D6" w14:textId="32940C83" w:rsidR="00997AEB" w:rsidRPr="00BE640B" w:rsidRDefault="00997AEB" w:rsidP="00997AE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E640B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0E588B" w:rsidRPr="00BE640B">
        <w:rPr>
          <w:rFonts w:ascii="Lora" w:eastAsia="Arial Unicode MS" w:hAnsi="Lora" w:cs="Arial"/>
          <w:color w:val="000000"/>
          <w:sz w:val="24"/>
          <w:szCs w:val="24"/>
          <w:bdr w:val="nil"/>
        </w:rPr>
        <w:t>he motto of his life.</w:t>
      </w:r>
    </w:p>
    <w:p w14:paraId="00ABC62B" w14:textId="4E9A89C7" w:rsidR="00C50BAA" w:rsidRPr="00BE640B" w:rsidRDefault="00C50BAA" w:rsidP="00997AE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E640B">
        <w:rPr>
          <w:rFonts w:ascii="Lora" w:eastAsia="Arial Unicode MS" w:hAnsi="Lora" w:cs="Arial"/>
          <w:color w:val="000000"/>
          <w:sz w:val="24"/>
          <w:szCs w:val="24"/>
          <w:bdr w:val="nil"/>
        </w:rPr>
        <w:t>Acts 20:35</w:t>
      </w:r>
    </w:p>
    <w:p w14:paraId="31083FF9" w14:textId="2A96A501" w:rsidR="00855EBF" w:rsidRPr="00BE7CC6" w:rsidRDefault="00BA45DA" w:rsidP="00BE7CC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E640B">
        <w:rPr>
          <w:rFonts w:ascii="Lora" w:eastAsia="Arial Unicode MS" w:hAnsi="Lora" w:cs="Arial"/>
          <w:color w:val="000000"/>
          <w:sz w:val="24"/>
          <w:szCs w:val="24"/>
          <w:bdr w:val="nil"/>
        </w:rPr>
        <w:t>When you die, you will leave behind all that you have, and you will take with you all that you are.</w:t>
      </w:r>
    </w:p>
    <w:p w14:paraId="248AF10D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Do you know Jesus personally? If not, you can pray to Him today by asking Him to come into your life.</w:t>
      </w:r>
    </w:p>
    <w:p w14:paraId="014E3F0B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Call upon Jesus today. Repent (turn) from your sins, and turn to Jesus. Ask Him to forgive you of your sins, and acknowledge Him as Lord of your life.</w:t>
      </w:r>
    </w:p>
    <w:p w14:paraId="31D528C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3:23</w:t>
      </w:r>
    </w:p>
    <w:p w14:paraId="5989C1A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10:9-10</w:t>
      </w:r>
    </w:p>
    <w:p w14:paraId="14D69F23" w14:textId="77777777" w:rsid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10:13</w:t>
      </w:r>
    </w:p>
    <w:p w14:paraId="08A3C8C0" w14:textId="77777777" w:rsidR="00337641" w:rsidRPr="004904C0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Acts 16:31</w:t>
      </w:r>
    </w:p>
    <w:p w14:paraId="0E5928B9" w14:textId="77777777" w:rsidR="004904C0" w:rsidRPr="00855EBF" w:rsidRDefault="004904C0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3:16</w:t>
      </w:r>
    </w:p>
    <w:sectPr w:rsidR="004904C0" w:rsidRPr="00855EBF" w:rsidSect="0031707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EA1C0" w14:textId="77777777" w:rsidR="00CA5BD3" w:rsidRDefault="00CA5BD3" w:rsidP="0031707C">
      <w:pPr>
        <w:spacing w:after="0" w:line="240" w:lineRule="auto"/>
      </w:pPr>
      <w:r>
        <w:separator/>
      </w:r>
    </w:p>
  </w:endnote>
  <w:endnote w:type="continuationSeparator" w:id="0">
    <w:p w14:paraId="3C5DE71F" w14:textId="77777777" w:rsidR="00CA5BD3" w:rsidRDefault="00CA5BD3" w:rsidP="0031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ra">
    <w:panose1 w:val="02000503000000020004"/>
    <w:charset w:val="00"/>
    <w:family w:val="auto"/>
    <w:pitch w:val="variable"/>
    <w:sig w:usb0="800002AF" w:usb1="5000204B" w:usb2="00000000" w:usb3="00000000" w:csb0="00000097" w:csb1="00000000"/>
  </w:font>
  <w:font w:name="Gotham Condensed">
    <w:altName w:val="Calibri"/>
    <w:panose1 w:val="00000000000000000000"/>
    <w:charset w:val="00"/>
    <w:family w:val="modern"/>
    <w:notTrueType/>
    <w:pitch w:val="variable"/>
    <w:sig w:usb0="A00000AF" w:usb1="5000000A" w:usb2="00000000" w:usb3="00000000" w:csb0="00000111" w:csb1="00000000"/>
  </w:font>
  <w:font w:name="Montserrat">
    <w:panose1 w:val="02000505000000020004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9DF9E" w14:textId="1AD7D2CB" w:rsidR="005E1D57" w:rsidRPr="005E1D57" w:rsidRDefault="005E1D57" w:rsidP="005E1D57">
    <w:pPr>
      <w:pStyle w:val="Footer"/>
      <w:tabs>
        <w:tab w:val="clear" w:pos="4680"/>
      </w:tabs>
      <w:rPr>
        <w:rFonts w:ascii="Montserrat" w:hAnsi="Montserrat"/>
        <w:color w:val="5B6670"/>
        <w:sz w:val="16"/>
        <w:szCs w:val="18"/>
      </w:rPr>
    </w:pPr>
    <w:r w:rsidRPr="005E1D57">
      <w:rPr>
        <w:rFonts w:ascii="Montserrat" w:hAnsi="Montserrat"/>
        <w:color w:val="5B6670"/>
        <w:sz w:val="18"/>
        <w:szCs w:val="18"/>
      </w:rPr>
      <w:t xml:space="preserve">PAGE </w:t>
    </w:r>
    <w:r w:rsidRPr="005E1D57">
      <w:rPr>
        <w:rFonts w:ascii="Montserrat" w:hAnsi="Montserrat"/>
        <w:color w:val="5B6670"/>
        <w:sz w:val="18"/>
        <w:szCs w:val="18"/>
      </w:rPr>
      <w:fldChar w:fldCharType="begin"/>
    </w:r>
    <w:r w:rsidRPr="005E1D57">
      <w:rPr>
        <w:rFonts w:ascii="Montserrat" w:hAnsi="Montserrat"/>
        <w:color w:val="5B6670"/>
        <w:sz w:val="18"/>
        <w:szCs w:val="18"/>
      </w:rPr>
      <w:instrText xml:space="preserve"> PAGE   \* MERGEFORMAT </w:instrText>
    </w:r>
    <w:r w:rsidRPr="005E1D57">
      <w:rPr>
        <w:rFonts w:ascii="Montserrat" w:hAnsi="Montserrat"/>
        <w:color w:val="5B6670"/>
        <w:sz w:val="18"/>
        <w:szCs w:val="18"/>
      </w:rPr>
      <w:fldChar w:fldCharType="separate"/>
    </w:r>
    <w:r w:rsidR="00F41B68">
      <w:rPr>
        <w:rFonts w:ascii="Montserrat" w:hAnsi="Montserrat"/>
        <w:noProof/>
        <w:color w:val="5B6670"/>
        <w:sz w:val="18"/>
        <w:szCs w:val="18"/>
      </w:rPr>
      <w:t>6</w:t>
    </w:r>
    <w:r w:rsidRPr="005E1D57">
      <w:rPr>
        <w:rFonts w:ascii="Montserrat" w:hAnsi="Montserrat"/>
        <w:noProof/>
        <w:color w:val="5B6670"/>
        <w:sz w:val="18"/>
        <w:szCs w:val="18"/>
      </w:rPr>
      <w:fldChar w:fldCharType="end"/>
    </w:r>
    <w:r w:rsidRPr="005E1D57">
      <w:rPr>
        <w:rFonts w:ascii="Montserrat" w:hAnsi="Montserrat"/>
        <w:noProof/>
        <w:color w:val="5B6670"/>
        <w:sz w:val="18"/>
        <w:szCs w:val="18"/>
      </w:rPr>
      <w:tab/>
    </w:r>
    <w:r w:rsidR="007308E3">
      <w:rPr>
        <w:rFonts w:ascii="Montserrat" w:hAnsi="Montserrat"/>
        <w:color w:val="5B6670"/>
        <w:sz w:val="16"/>
        <w:szCs w:val="18"/>
      </w:rPr>
      <w:t>Copyright ©202</w:t>
    </w:r>
    <w:r w:rsidR="008D40F8">
      <w:rPr>
        <w:rFonts w:ascii="Montserrat" w:hAnsi="Montserrat"/>
        <w:color w:val="5B6670"/>
        <w:sz w:val="16"/>
        <w:szCs w:val="18"/>
      </w:rPr>
      <w:t>4</w:t>
    </w:r>
    <w:r w:rsidRPr="005E1D57">
      <w:rPr>
        <w:rFonts w:ascii="Montserrat" w:hAnsi="Montserrat"/>
        <w:color w:val="5B6670"/>
        <w:sz w:val="16"/>
        <w:szCs w:val="18"/>
      </w:rPr>
      <w:t xml:space="preserve"> Love Worth Finding Ministries, Inc.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C6CC4" w14:textId="77777777" w:rsidR="005E1D57" w:rsidRPr="005E1D57" w:rsidRDefault="005E1D57">
    <w:pPr>
      <w:pStyle w:val="Footer"/>
      <w:rPr>
        <w:rFonts w:ascii="Montserrat" w:hAnsi="Montserrat"/>
        <w:color w:val="FF251B"/>
        <w:sz w:val="16"/>
        <w:szCs w:val="16"/>
      </w:rPr>
    </w:pPr>
    <w:r w:rsidRPr="005E1D57">
      <w:rPr>
        <w:rFonts w:ascii="Montserrat" w:hAnsi="Montserrat"/>
        <w:color w:val="323E48"/>
        <w:sz w:val="16"/>
        <w:szCs w:val="16"/>
      </w:rPr>
      <w:t>PO Box 38300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Memphis TN 38183-0300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(901) 382-7900</w:t>
    </w:r>
    <w:r w:rsidRPr="005E1D57">
      <w:rPr>
        <w:rFonts w:ascii="Montserrat" w:hAnsi="Montserrat"/>
        <w:color w:val="323E48"/>
        <w:sz w:val="16"/>
        <w:szCs w:val="16"/>
      </w:rPr>
      <w:tab/>
    </w:r>
    <w:r w:rsidRPr="005E1D57">
      <w:rPr>
        <w:rFonts w:ascii="Montserrat" w:hAnsi="Montserrat"/>
        <w:color w:val="FF251B"/>
        <w:sz w:val="16"/>
        <w:szCs w:val="16"/>
      </w:rPr>
      <w:t>lwf.org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16186" w14:textId="77777777" w:rsidR="00CA5BD3" w:rsidRDefault="00CA5BD3" w:rsidP="0031707C">
      <w:pPr>
        <w:spacing w:after="0" w:line="240" w:lineRule="auto"/>
      </w:pPr>
      <w:r>
        <w:separator/>
      </w:r>
    </w:p>
  </w:footnote>
  <w:footnote w:type="continuationSeparator" w:id="0">
    <w:p w14:paraId="443C090F" w14:textId="77777777" w:rsidR="00CA5BD3" w:rsidRDefault="00CA5BD3" w:rsidP="0031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07DF1" w14:textId="4D88E01F" w:rsidR="0031707C" w:rsidRPr="00FC5F26" w:rsidRDefault="001B587B" w:rsidP="005E1D57">
    <w:pPr>
      <w:pStyle w:val="Header"/>
      <w:rPr>
        <w:rFonts w:ascii="Montserrat" w:hAnsi="Montserrat"/>
        <w:b/>
        <w:caps/>
        <w:sz w:val="18"/>
        <w:szCs w:val="20"/>
      </w:rPr>
    </w:pPr>
    <w:r>
      <w:rPr>
        <w:rFonts w:ascii="Montserrat" w:hAnsi="Montserrat"/>
        <w:b/>
        <w:caps/>
        <w:color w:val="5B6670"/>
        <w:sz w:val="18"/>
        <w:szCs w:val="20"/>
      </w:rPr>
      <w:t>how to measure a man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</w:t>
    </w:r>
    <w:r>
      <w:rPr>
        <w:rFonts w:ascii="Montserrat" w:hAnsi="Montserrat"/>
        <w:b/>
        <w:caps/>
        <w:color w:val="5B6670"/>
        <w:sz w:val="18"/>
        <w:szCs w:val="20"/>
      </w:rPr>
      <w:t>acts 20:17-38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#</w:t>
    </w:r>
    <w:r>
      <w:rPr>
        <w:rFonts w:ascii="Montserrat" w:hAnsi="Montserrat"/>
        <w:b/>
        <w:caps/>
        <w:color w:val="5B6670"/>
        <w:sz w:val="18"/>
        <w:szCs w:val="20"/>
      </w:rPr>
      <w:t>1286</w:t>
    </w:r>
  </w:p>
  <w:p w14:paraId="677C6CFA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  <w:p w14:paraId="2B6D9846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E89DD" w14:textId="77777777" w:rsidR="0031707C" w:rsidRDefault="0031707C" w:rsidP="0031707C">
    <w:pPr>
      <w:pStyle w:val="Header"/>
      <w:jc w:val="center"/>
    </w:pPr>
    <w:r>
      <w:rPr>
        <w:noProof/>
      </w:rPr>
      <w:drawing>
        <wp:inline distT="0" distB="0" distL="0" distR="0" wp14:anchorId="52847916" wp14:editId="3F262279">
          <wp:extent cx="2286000" cy="4059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_LWF_LOGO_red&amp;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05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069C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FC701E7"/>
    <w:multiLevelType w:val="multilevel"/>
    <w:tmpl w:val="0409001D"/>
    <w:numStyleLink w:val="Style1"/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C"/>
    <w:rsid w:val="0002740C"/>
    <w:rsid w:val="00053485"/>
    <w:rsid w:val="00060DB8"/>
    <w:rsid w:val="00071E2F"/>
    <w:rsid w:val="000801EC"/>
    <w:rsid w:val="00090075"/>
    <w:rsid w:val="000908BD"/>
    <w:rsid w:val="000968A4"/>
    <w:rsid w:val="000A041C"/>
    <w:rsid w:val="000A40C3"/>
    <w:rsid w:val="000A5041"/>
    <w:rsid w:val="000A7B1F"/>
    <w:rsid w:val="000C5C53"/>
    <w:rsid w:val="000C79C7"/>
    <w:rsid w:val="000E3C52"/>
    <w:rsid w:val="000E588B"/>
    <w:rsid w:val="000E5C6C"/>
    <w:rsid w:val="000F79FA"/>
    <w:rsid w:val="00100B63"/>
    <w:rsid w:val="00104535"/>
    <w:rsid w:val="00121D43"/>
    <w:rsid w:val="0013427D"/>
    <w:rsid w:val="00137909"/>
    <w:rsid w:val="001416F4"/>
    <w:rsid w:val="00152B44"/>
    <w:rsid w:val="00165717"/>
    <w:rsid w:val="001730DA"/>
    <w:rsid w:val="00175E16"/>
    <w:rsid w:val="00176394"/>
    <w:rsid w:val="001878AA"/>
    <w:rsid w:val="00190084"/>
    <w:rsid w:val="00195884"/>
    <w:rsid w:val="00196369"/>
    <w:rsid w:val="001B587B"/>
    <w:rsid w:val="001C6BE4"/>
    <w:rsid w:val="001D6F6A"/>
    <w:rsid w:val="001E561C"/>
    <w:rsid w:val="001E7727"/>
    <w:rsid w:val="00214903"/>
    <w:rsid w:val="0021514B"/>
    <w:rsid w:val="00217EEB"/>
    <w:rsid w:val="002217DD"/>
    <w:rsid w:val="00223AEC"/>
    <w:rsid w:val="00241DBB"/>
    <w:rsid w:val="00245BE3"/>
    <w:rsid w:val="00264120"/>
    <w:rsid w:val="002778D4"/>
    <w:rsid w:val="002805C8"/>
    <w:rsid w:val="00284960"/>
    <w:rsid w:val="002A3873"/>
    <w:rsid w:val="002B2AE5"/>
    <w:rsid w:val="002B791A"/>
    <w:rsid w:val="002C094E"/>
    <w:rsid w:val="002C515F"/>
    <w:rsid w:val="002D397C"/>
    <w:rsid w:val="002D3BF1"/>
    <w:rsid w:val="002D45EE"/>
    <w:rsid w:val="002F0D81"/>
    <w:rsid w:val="002F374E"/>
    <w:rsid w:val="00305A11"/>
    <w:rsid w:val="0031707C"/>
    <w:rsid w:val="00317483"/>
    <w:rsid w:val="003216D3"/>
    <w:rsid w:val="00322658"/>
    <w:rsid w:val="00327454"/>
    <w:rsid w:val="003343CF"/>
    <w:rsid w:val="00337641"/>
    <w:rsid w:val="0035740F"/>
    <w:rsid w:val="00360F74"/>
    <w:rsid w:val="00370FAE"/>
    <w:rsid w:val="0038460D"/>
    <w:rsid w:val="003A2394"/>
    <w:rsid w:val="003A6A79"/>
    <w:rsid w:val="003B52EF"/>
    <w:rsid w:val="003F4EBB"/>
    <w:rsid w:val="003F697B"/>
    <w:rsid w:val="00401318"/>
    <w:rsid w:val="00402B78"/>
    <w:rsid w:val="004033E5"/>
    <w:rsid w:val="00407C9F"/>
    <w:rsid w:val="00413FFD"/>
    <w:rsid w:val="00415D80"/>
    <w:rsid w:val="00423BB2"/>
    <w:rsid w:val="004528E2"/>
    <w:rsid w:val="004536E9"/>
    <w:rsid w:val="00455069"/>
    <w:rsid w:val="00471CB0"/>
    <w:rsid w:val="00474871"/>
    <w:rsid w:val="004811D4"/>
    <w:rsid w:val="004904C0"/>
    <w:rsid w:val="004A3A35"/>
    <w:rsid w:val="004A63D2"/>
    <w:rsid w:val="004A7571"/>
    <w:rsid w:val="004C027E"/>
    <w:rsid w:val="004C0AFB"/>
    <w:rsid w:val="004C25F7"/>
    <w:rsid w:val="004C4074"/>
    <w:rsid w:val="004C645D"/>
    <w:rsid w:val="004C70BF"/>
    <w:rsid w:val="004D5E30"/>
    <w:rsid w:val="004E5E0D"/>
    <w:rsid w:val="004F26E6"/>
    <w:rsid w:val="005001BD"/>
    <w:rsid w:val="00512CED"/>
    <w:rsid w:val="005266BC"/>
    <w:rsid w:val="00535A21"/>
    <w:rsid w:val="00543E4F"/>
    <w:rsid w:val="005526DE"/>
    <w:rsid w:val="00552F23"/>
    <w:rsid w:val="00557245"/>
    <w:rsid w:val="00557A6F"/>
    <w:rsid w:val="00574B82"/>
    <w:rsid w:val="0057628E"/>
    <w:rsid w:val="005850EF"/>
    <w:rsid w:val="00594962"/>
    <w:rsid w:val="005C2E3F"/>
    <w:rsid w:val="005C7A16"/>
    <w:rsid w:val="005D37B5"/>
    <w:rsid w:val="005E1D57"/>
    <w:rsid w:val="005E4DB7"/>
    <w:rsid w:val="005F7380"/>
    <w:rsid w:val="00606D94"/>
    <w:rsid w:val="00621A71"/>
    <w:rsid w:val="00623C8C"/>
    <w:rsid w:val="00631203"/>
    <w:rsid w:val="006335E5"/>
    <w:rsid w:val="0063735B"/>
    <w:rsid w:val="00640271"/>
    <w:rsid w:val="006402D5"/>
    <w:rsid w:val="00650312"/>
    <w:rsid w:val="00656706"/>
    <w:rsid w:val="00657066"/>
    <w:rsid w:val="00675FA0"/>
    <w:rsid w:val="006825C2"/>
    <w:rsid w:val="00685BF2"/>
    <w:rsid w:val="00685C81"/>
    <w:rsid w:val="006928E0"/>
    <w:rsid w:val="006B2C5A"/>
    <w:rsid w:val="006C5B85"/>
    <w:rsid w:val="006D074B"/>
    <w:rsid w:val="006D60C6"/>
    <w:rsid w:val="006E1966"/>
    <w:rsid w:val="006E5E35"/>
    <w:rsid w:val="006E605F"/>
    <w:rsid w:val="006F14C3"/>
    <w:rsid w:val="0070019E"/>
    <w:rsid w:val="007023DC"/>
    <w:rsid w:val="007071E3"/>
    <w:rsid w:val="007072A4"/>
    <w:rsid w:val="0071204A"/>
    <w:rsid w:val="00712BAE"/>
    <w:rsid w:val="00726B00"/>
    <w:rsid w:val="007308E3"/>
    <w:rsid w:val="00756513"/>
    <w:rsid w:val="00756C49"/>
    <w:rsid w:val="0076642A"/>
    <w:rsid w:val="00781B3A"/>
    <w:rsid w:val="00783C61"/>
    <w:rsid w:val="00797AAB"/>
    <w:rsid w:val="007A0890"/>
    <w:rsid w:val="007A5406"/>
    <w:rsid w:val="007A6712"/>
    <w:rsid w:val="007C0D41"/>
    <w:rsid w:val="007E0B06"/>
    <w:rsid w:val="008263D0"/>
    <w:rsid w:val="00842732"/>
    <w:rsid w:val="00851F8E"/>
    <w:rsid w:val="00855EBF"/>
    <w:rsid w:val="00857DAB"/>
    <w:rsid w:val="00857F34"/>
    <w:rsid w:val="008742DB"/>
    <w:rsid w:val="00877A8F"/>
    <w:rsid w:val="00886BB8"/>
    <w:rsid w:val="00891E96"/>
    <w:rsid w:val="00892F02"/>
    <w:rsid w:val="00892F55"/>
    <w:rsid w:val="00894481"/>
    <w:rsid w:val="008A75EE"/>
    <w:rsid w:val="008B5008"/>
    <w:rsid w:val="008C507F"/>
    <w:rsid w:val="008D40F8"/>
    <w:rsid w:val="008F32E7"/>
    <w:rsid w:val="00901BA6"/>
    <w:rsid w:val="0090304F"/>
    <w:rsid w:val="00911267"/>
    <w:rsid w:val="009174EE"/>
    <w:rsid w:val="009346F1"/>
    <w:rsid w:val="009610B9"/>
    <w:rsid w:val="00970C41"/>
    <w:rsid w:val="0097273D"/>
    <w:rsid w:val="00973AA1"/>
    <w:rsid w:val="00983BF8"/>
    <w:rsid w:val="00984783"/>
    <w:rsid w:val="0098544A"/>
    <w:rsid w:val="009910FE"/>
    <w:rsid w:val="00996D2D"/>
    <w:rsid w:val="00997AEB"/>
    <w:rsid w:val="00997B8B"/>
    <w:rsid w:val="009C486B"/>
    <w:rsid w:val="009F1AC8"/>
    <w:rsid w:val="00A04DC7"/>
    <w:rsid w:val="00A20687"/>
    <w:rsid w:val="00A25CBE"/>
    <w:rsid w:val="00A40B49"/>
    <w:rsid w:val="00A415B0"/>
    <w:rsid w:val="00A46556"/>
    <w:rsid w:val="00A70683"/>
    <w:rsid w:val="00A70CE2"/>
    <w:rsid w:val="00A74178"/>
    <w:rsid w:val="00A862FF"/>
    <w:rsid w:val="00A91BC6"/>
    <w:rsid w:val="00A92430"/>
    <w:rsid w:val="00A927D9"/>
    <w:rsid w:val="00A979A9"/>
    <w:rsid w:val="00AB6F03"/>
    <w:rsid w:val="00AB78DB"/>
    <w:rsid w:val="00AC25C4"/>
    <w:rsid w:val="00AC588F"/>
    <w:rsid w:val="00AF0F28"/>
    <w:rsid w:val="00B0652E"/>
    <w:rsid w:val="00B1038F"/>
    <w:rsid w:val="00B13D01"/>
    <w:rsid w:val="00B476B0"/>
    <w:rsid w:val="00B617DD"/>
    <w:rsid w:val="00B62E93"/>
    <w:rsid w:val="00B63454"/>
    <w:rsid w:val="00B675E2"/>
    <w:rsid w:val="00BA45DA"/>
    <w:rsid w:val="00BA5E8B"/>
    <w:rsid w:val="00BB060B"/>
    <w:rsid w:val="00BB062E"/>
    <w:rsid w:val="00BB3903"/>
    <w:rsid w:val="00BB70B5"/>
    <w:rsid w:val="00BE3993"/>
    <w:rsid w:val="00BE640B"/>
    <w:rsid w:val="00BE7CC6"/>
    <w:rsid w:val="00BF3D83"/>
    <w:rsid w:val="00BF6BDB"/>
    <w:rsid w:val="00C03DC3"/>
    <w:rsid w:val="00C03F96"/>
    <w:rsid w:val="00C07B92"/>
    <w:rsid w:val="00C16F06"/>
    <w:rsid w:val="00C26A79"/>
    <w:rsid w:val="00C33507"/>
    <w:rsid w:val="00C37201"/>
    <w:rsid w:val="00C44D97"/>
    <w:rsid w:val="00C50BAA"/>
    <w:rsid w:val="00C62A29"/>
    <w:rsid w:val="00C72503"/>
    <w:rsid w:val="00C84865"/>
    <w:rsid w:val="00C95923"/>
    <w:rsid w:val="00CA5BD3"/>
    <w:rsid w:val="00CB57F1"/>
    <w:rsid w:val="00CB69D0"/>
    <w:rsid w:val="00CD4273"/>
    <w:rsid w:val="00CE4181"/>
    <w:rsid w:val="00CE629D"/>
    <w:rsid w:val="00D06358"/>
    <w:rsid w:val="00D11E42"/>
    <w:rsid w:val="00D131C8"/>
    <w:rsid w:val="00D15A22"/>
    <w:rsid w:val="00D1668F"/>
    <w:rsid w:val="00D16FC8"/>
    <w:rsid w:val="00D22D18"/>
    <w:rsid w:val="00D30D70"/>
    <w:rsid w:val="00D44755"/>
    <w:rsid w:val="00D4491D"/>
    <w:rsid w:val="00D661C8"/>
    <w:rsid w:val="00D771ED"/>
    <w:rsid w:val="00D77DDB"/>
    <w:rsid w:val="00D82B4A"/>
    <w:rsid w:val="00D94278"/>
    <w:rsid w:val="00DA0890"/>
    <w:rsid w:val="00DD0BC1"/>
    <w:rsid w:val="00DE2952"/>
    <w:rsid w:val="00E07917"/>
    <w:rsid w:val="00E2305B"/>
    <w:rsid w:val="00E26B50"/>
    <w:rsid w:val="00E65DAA"/>
    <w:rsid w:val="00E71C2B"/>
    <w:rsid w:val="00E8739E"/>
    <w:rsid w:val="00EA1C24"/>
    <w:rsid w:val="00EA3B7B"/>
    <w:rsid w:val="00EA5D47"/>
    <w:rsid w:val="00EB0E0D"/>
    <w:rsid w:val="00EB5B35"/>
    <w:rsid w:val="00EC2580"/>
    <w:rsid w:val="00ED5E68"/>
    <w:rsid w:val="00EE4A97"/>
    <w:rsid w:val="00EE720C"/>
    <w:rsid w:val="00EF2618"/>
    <w:rsid w:val="00EF4E27"/>
    <w:rsid w:val="00F03BB0"/>
    <w:rsid w:val="00F11514"/>
    <w:rsid w:val="00F1309C"/>
    <w:rsid w:val="00F20B60"/>
    <w:rsid w:val="00F27EDC"/>
    <w:rsid w:val="00F37104"/>
    <w:rsid w:val="00F41B68"/>
    <w:rsid w:val="00F42452"/>
    <w:rsid w:val="00F44A92"/>
    <w:rsid w:val="00F55B3F"/>
    <w:rsid w:val="00F761DE"/>
    <w:rsid w:val="00F8347C"/>
    <w:rsid w:val="00F841D8"/>
    <w:rsid w:val="00F86544"/>
    <w:rsid w:val="00F93E3A"/>
    <w:rsid w:val="00F95BED"/>
    <w:rsid w:val="00FC5F26"/>
    <w:rsid w:val="00FF476F"/>
    <w:rsid w:val="00FF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80FF6"/>
  <w15:docId w15:val="{AF388A2A-A0C8-486F-A19A-D13A2891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7C"/>
  </w:style>
  <w:style w:type="paragraph" w:styleId="Footer">
    <w:name w:val="footer"/>
    <w:basedOn w:val="Normal"/>
    <w:link w:val="Foot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7C"/>
  </w:style>
  <w:style w:type="table" w:styleId="TableGrid">
    <w:name w:val="Table Grid"/>
    <w:basedOn w:val="TableNormal"/>
    <w:uiPriority w:val="39"/>
    <w:rsid w:val="005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E1D57"/>
    <w:pPr>
      <w:spacing w:after="0" w:line="480" w:lineRule="auto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E1D57"/>
    <w:rPr>
      <w:rFonts w:ascii="Arial" w:eastAsia="Times New Roman" w:hAnsi="Arial" w:cs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F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1379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numbering" w:customStyle="1" w:styleId="Style1">
    <w:name w:val="Style1"/>
    <w:uiPriority w:val="99"/>
    <w:rsid w:val="00137909"/>
    <w:pPr>
      <w:numPr>
        <w:numId w:val="2"/>
      </w:numPr>
    </w:pPr>
  </w:style>
  <w:style w:type="numbering" w:customStyle="1" w:styleId="Style11">
    <w:name w:val="Style11"/>
    <w:uiPriority w:val="99"/>
    <w:rsid w:val="0085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8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Hayes</dc:creator>
  <cp:lastModifiedBy>Fred Matthews</cp:lastModifiedBy>
  <cp:revision>2</cp:revision>
  <cp:lastPrinted>2019-04-02T15:29:00Z</cp:lastPrinted>
  <dcterms:created xsi:type="dcterms:W3CDTF">2024-08-31T23:17:00Z</dcterms:created>
  <dcterms:modified xsi:type="dcterms:W3CDTF">2024-08-31T23:17:00Z</dcterms:modified>
</cp:coreProperties>
</file>